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3466D" w14:textId="77777777" w:rsidR="001E6912" w:rsidRPr="00FF3D32" w:rsidRDefault="00080DFA" w:rsidP="00FF3D32">
      <w:pPr>
        <w:spacing w:after="0"/>
        <w:jc w:val="center"/>
        <w:rPr>
          <w:b/>
        </w:rPr>
      </w:pPr>
      <w:r w:rsidRPr="00FF3D32">
        <w:rPr>
          <w:b/>
        </w:rPr>
        <w:t>GIÁO ÁN TOÁN</w:t>
      </w:r>
    </w:p>
    <w:p w14:paraId="17A18F62" w14:textId="77777777" w:rsidR="00080DFA" w:rsidRPr="00FF3D32" w:rsidRDefault="00080DFA" w:rsidP="00FF3D32">
      <w:pPr>
        <w:spacing w:after="0"/>
        <w:jc w:val="center"/>
        <w:rPr>
          <w:b/>
        </w:rPr>
      </w:pPr>
      <w:r w:rsidRPr="00FF3D32">
        <w:rPr>
          <w:b/>
        </w:rPr>
        <w:t>BÀI: PHÂN SỐ VÀ PHÉP CHIA SỐ TỰ NHIÊN (TIẾP THEO)</w:t>
      </w:r>
    </w:p>
    <w:p w14:paraId="2C065D46" w14:textId="77777777" w:rsidR="00080DFA" w:rsidRPr="00A1487B" w:rsidRDefault="00B60F12" w:rsidP="004422E7">
      <w:pPr>
        <w:spacing w:after="0"/>
        <w:rPr>
          <w:b/>
        </w:rPr>
      </w:pPr>
      <w:r w:rsidRPr="00A1487B">
        <w:rPr>
          <w:b/>
        </w:rPr>
        <w:t xml:space="preserve">I. </w:t>
      </w:r>
      <w:r w:rsidR="00080DFA" w:rsidRPr="00A1487B">
        <w:rPr>
          <w:b/>
        </w:rPr>
        <w:t>Mục tiêu:</w:t>
      </w:r>
    </w:p>
    <w:p w14:paraId="0B350287" w14:textId="1F0244F4" w:rsidR="00080DFA" w:rsidRPr="00A1487B" w:rsidRDefault="00080DFA" w:rsidP="004422E7">
      <w:pPr>
        <w:spacing w:after="0"/>
        <w:rPr>
          <w:b/>
          <w:i/>
        </w:rPr>
      </w:pPr>
      <w:r w:rsidRPr="00A1487B">
        <w:rPr>
          <w:b/>
          <w:i/>
        </w:rPr>
        <w:t>1. Kiến thức:</w:t>
      </w:r>
    </w:p>
    <w:p w14:paraId="351BF891" w14:textId="4CCBB49C" w:rsidR="00D72AC9" w:rsidRDefault="00D72AC9" w:rsidP="004422E7">
      <w:pPr>
        <w:spacing w:after="0"/>
      </w:pPr>
      <w:r>
        <w:t>- Nhận biết được kết quả của phép chia số tự nhiên cho số tự nhiên khác 0 có thể viết thành phân số (trường hợp phân số lớn hơn 1)</w:t>
      </w:r>
    </w:p>
    <w:p w14:paraId="3DDC9B24" w14:textId="3C569EE5" w:rsidR="00D72AC9" w:rsidRDefault="00D72AC9" w:rsidP="004422E7">
      <w:pPr>
        <w:spacing w:after="0"/>
      </w:pPr>
      <w:r>
        <w:t>- Bước đầu biết so sánh phân số với 1</w:t>
      </w:r>
    </w:p>
    <w:p w14:paraId="0BAE9C16" w14:textId="621A7F32" w:rsidR="00080DFA" w:rsidRPr="00A1487B" w:rsidRDefault="00080DFA" w:rsidP="004422E7">
      <w:pPr>
        <w:spacing w:after="0"/>
        <w:rPr>
          <w:b/>
          <w:i/>
        </w:rPr>
      </w:pPr>
      <w:r w:rsidRPr="00A1487B">
        <w:rPr>
          <w:b/>
          <w:i/>
        </w:rPr>
        <w:t>2. Kĩ năng:</w:t>
      </w:r>
    </w:p>
    <w:p w14:paraId="2D8E905C" w14:textId="20A0DBFD" w:rsidR="00D72AC9" w:rsidRDefault="00D72AC9" w:rsidP="004422E7">
      <w:pPr>
        <w:spacing w:after="0"/>
      </w:pPr>
      <w:r>
        <w:t>- Viết được thương của phép chia STN cho STN (khác 0) dưới dạng PS</w:t>
      </w:r>
    </w:p>
    <w:p w14:paraId="5624469C" w14:textId="69F8A60E" w:rsidR="00D72AC9" w:rsidRDefault="00D72AC9" w:rsidP="004422E7">
      <w:pPr>
        <w:spacing w:after="0"/>
      </w:pPr>
      <w:r>
        <w:t>- Vận dụng kiến thức để so sánh được PS với 1</w:t>
      </w:r>
    </w:p>
    <w:p w14:paraId="44A69D75" w14:textId="4BCA2168" w:rsidR="00080DFA" w:rsidRPr="00A1487B" w:rsidRDefault="00080DFA" w:rsidP="004422E7">
      <w:pPr>
        <w:spacing w:after="0"/>
        <w:rPr>
          <w:b/>
          <w:i/>
        </w:rPr>
      </w:pPr>
      <w:r w:rsidRPr="00A1487B">
        <w:rPr>
          <w:b/>
          <w:i/>
        </w:rPr>
        <w:t xml:space="preserve">3. Thái độ: </w:t>
      </w:r>
    </w:p>
    <w:p w14:paraId="46F36473" w14:textId="77777777" w:rsidR="00B60F12" w:rsidRPr="00A1487B" w:rsidRDefault="00B60F12" w:rsidP="004422E7">
      <w:pPr>
        <w:spacing w:after="0"/>
        <w:rPr>
          <w:b/>
        </w:rPr>
      </w:pPr>
      <w:r w:rsidRPr="00A1487B">
        <w:rPr>
          <w:b/>
        </w:rPr>
        <w:t>II. Nội dung</w:t>
      </w:r>
    </w:p>
    <w:tbl>
      <w:tblPr>
        <w:tblStyle w:val="TableGrid"/>
        <w:tblW w:w="0" w:type="auto"/>
        <w:tblLook w:val="04A0" w:firstRow="1" w:lastRow="0" w:firstColumn="1" w:lastColumn="0" w:noHBand="0" w:noVBand="1"/>
      </w:tblPr>
      <w:tblGrid>
        <w:gridCol w:w="2376"/>
        <w:gridCol w:w="3969"/>
        <w:gridCol w:w="3795"/>
      </w:tblGrid>
      <w:tr w:rsidR="00B60F12" w14:paraId="4EE641AB" w14:textId="77777777" w:rsidTr="00B60F12">
        <w:tc>
          <w:tcPr>
            <w:tcW w:w="2376" w:type="dxa"/>
            <w:vMerge w:val="restart"/>
          </w:tcPr>
          <w:p w14:paraId="02616C8B" w14:textId="77777777" w:rsidR="00B60F12" w:rsidRPr="00B60F12" w:rsidRDefault="00B60F12" w:rsidP="004422E7">
            <w:pPr>
              <w:spacing w:line="276" w:lineRule="auto"/>
              <w:jc w:val="center"/>
              <w:rPr>
                <w:b/>
              </w:rPr>
            </w:pPr>
            <w:r w:rsidRPr="00B60F12">
              <w:rPr>
                <w:b/>
              </w:rPr>
              <w:t>Nội dung các hoạt động dạy học</w:t>
            </w:r>
          </w:p>
        </w:tc>
        <w:tc>
          <w:tcPr>
            <w:tcW w:w="7764" w:type="dxa"/>
            <w:gridSpan w:val="2"/>
          </w:tcPr>
          <w:p w14:paraId="6E8DBF06" w14:textId="77777777" w:rsidR="00B60F12" w:rsidRPr="00B60F12" w:rsidRDefault="00B60F12" w:rsidP="004422E7">
            <w:pPr>
              <w:spacing w:line="276" w:lineRule="auto"/>
              <w:jc w:val="center"/>
              <w:rPr>
                <w:b/>
              </w:rPr>
            </w:pPr>
            <w:r w:rsidRPr="00B60F12">
              <w:rPr>
                <w:b/>
              </w:rPr>
              <w:t>Phương pháp – Hình thức tỏ chức các HĐ dạy học</w:t>
            </w:r>
          </w:p>
        </w:tc>
      </w:tr>
      <w:tr w:rsidR="00B60F12" w14:paraId="0C3C3CE5" w14:textId="77777777" w:rsidTr="00B60F12">
        <w:tc>
          <w:tcPr>
            <w:tcW w:w="2376" w:type="dxa"/>
            <w:vMerge/>
          </w:tcPr>
          <w:p w14:paraId="72720AAB" w14:textId="77777777" w:rsidR="00B60F12" w:rsidRPr="00B60F12" w:rsidRDefault="00B60F12" w:rsidP="004422E7">
            <w:pPr>
              <w:spacing w:line="276" w:lineRule="auto"/>
              <w:jc w:val="center"/>
              <w:rPr>
                <w:b/>
              </w:rPr>
            </w:pPr>
          </w:p>
        </w:tc>
        <w:tc>
          <w:tcPr>
            <w:tcW w:w="3969" w:type="dxa"/>
          </w:tcPr>
          <w:p w14:paraId="1C104240" w14:textId="77777777" w:rsidR="00B60F12" w:rsidRPr="00B60F12" w:rsidRDefault="00B60F12" w:rsidP="004422E7">
            <w:pPr>
              <w:spacing w:line="276" w:lineRule="auto"/>
              <w:jc w:val="center"/>
              <w:rPr>
                <w:b/>
              </w:rPr>
            </w:pPr>
            <w:r w:rsidRPr="00B60F12">
              <w:rPr>
                <w:b/>
              </w:rPr>
              <w:t>Hoạt động của GV</w:t>
            </w:r>
          </w:p>
        </w:tc>
        <w:tc>
          <w:tcPr>
            <w:tcW w:w="3795" w:type="dxa"/>
          </w:tcPr>
          <w:p w14:paraId="36CA5C1B" w14:textId="77777777" w:rsidR="00B60F12" w:rsidRPr="00B60F12" w:rsidRDefault="00B60F12" w:rsidP="004422E7">
            <w:pPr>
              <w:spacing w:line="276" w:lineRule="auto"/>
              <w:jc w:val="center"/>
              <w:rPr>
                <w:b/>
              </w:rPr>
            </w:pPr>
            <w:r w:rsidRPr="00B60F12">
              <w:rPr>
                <w:b/>
              </w:rPr>
              <w:t>Hoạt động của HS</w:t>
            </w:r>
          </w:p>
        </w:tc>
      </w:tr>
      <w:tr w:rsidR="00B60F12" w14:paraId="5CE20B38" w14:textId="77777777" w:rsidTr="00B60F12">
        <w:tc>
          <w:tcPr>
            <w:tcW w:w="2376" w:type="dxa"/>
          </w:tcPr>
          <w:p w14:paraId="7DF8E2CC" w14:textId="77777777" w:rsidR="00B60F12" w:rsidRPr="00A37F7E" w:rsidRDefault="00B60F12" w:rsidP="004422E7">
            <w:pPr>
              <w:spacing w:line="276" w:lineRule="auto"/>
              <w:rPr>
                <w:b/>
              </w:rPr>
            </w:pPr>
            <w:r w:rsidRPr="00A37F7E">
              <w:rPr>
                <w:b/>
              </w:rPr>
              <w:t>A. Ôn bài cũ</w:t>
            </w:r>
          </w:p>
        </w:tc>
        <w:tc>
          <w:tcPr>
            <w:tcW w:w="3969" w:type="dxa"/>
          </w:tcPr>
          <w:p w14:paraId="5021A27F" w14:textId="42C3966E" w:rsidR="00B60F12" w:rsidRDefault="00B60F12" w:rsidP="004422E7">
            <w:pPr>
              <w:spacing w:line="276" w:lineRule="auto"/>
            </w:pPr>
            <w:r>
              <w:t xml:space="preserve">- Y/c 1 HS làm BP, HS khác làm </w:t>
            </w:r>
            <w:r w:rsidR="00BA16BA">
              <w:t>nháp</w:t>
            </w:r>
          </w:p>
          <w:p w14:paraId="3563BBAD" w14:textId="77777777" w:rsidR="004422E7" w:rsidRDefault="004422E7" w:rsidP="004422E7">
            <w:pPr>
              <w:spacing w:line="276" w:lineRule="auto"/>
            </w:pPr>
            <w:r>
              <w:t>a) Viết thương của mỗi phép chia sau dưới dạng phân số</w:t>
            </w:r>
          </w:p>
          <w:p w14:paraId="4E23B802" w14:textId="2B975CE1" w:rsidR="004422E7" w:rsidRDefault="004422E7" w:rsidP="004422E7">
            <w:pPr>
              <w:spacing w:line="276" w:lineRule="auto"/>
            </w:pPr>
            <w:r>
              <w:t xml:space="preserve">    3 : 8      12 : </w:t>
            </w:r>
            <w:r w:rsidR="00BA16BA">
              <w:t>6</w:t>
            </w:r>
            <w:r>
              <w:t xml:space="preserve">       0 : 7</w:t>
            </w:r>
          </w:p>
          <w:p w14:paraId="4B570E9A" w14:textId="77777777" w:rsidR="004422E7" w:rsidRDefault="004422E7" w:rsidP="004422E7">
            <w:pPr>
              <w:spacing w:line="276" w:lineRule="auto"/>
            </w:pPr>
            <w:r>
              <w:t>b) Viết mỗi số tự nhiên sau dưới dạng phân số có mẫu số là 1</w:t>
            </w:r>
          </w:p>
          <w:p w14:paraId="65D7F6AB" w14:textId="77777777" w:rsidR="004422E7" w:rsidRDefault="004422E7" w:rsidP="004422E7">
            <w:pPr>
              <w:spacing w:line="276" w:lineRule="auto"/>
            </w:pPr>
            <w:r>
              <w:t xml:space="preserve">       15            9 </w:t>
            </w:r>
          </w:p>
          <w:p w14:paraId="250F87D3" w14:textId="5729D7CA" w:rsidR="004422E7" w:rsidRDefault="004422E7" w:rsidP="004422E7">
            <w:pPr>
              <w:spacing w:line="276" w:lineRule="auto"/>
            </w:pPr>
            <w:r>
              <w:t>- Y/c HS nhận xét</w:t>
            </w:r>
          </w:p>
        </w:tc>
        <w:tc>
          <w:tcPr>
            <w:tcW w:w="3795" w:type="dxa"/>
          </w:tcPr>
          <w:p w14:paraId="5FDA830A" w14:textId="7976A1CB" w:rsidR="00B60F12" w:rsidRDefault="00A37F7E" w:rsidP="004422E7">
            <w:pPr>
              <w:spacing w:line="276" w:lineRule="auto"/>
            </w:pPr>
            <w:r>
              <w:t xml:space="preserve">- </w:t>
            </w:r>
            <w:r w:rsidR="00BA16BA">
              <w:t>1 HS làm bảng, HS dưới lớp làm nháp</w:t>
            </w:r>
          </w:p>
        </w:tc>
      </w:tr>
      <w:tr w:rsidR="00BA16BA" w14:paraId="3228C5FF" w14:textId="77777777" w:rsidTr="00B60F12">
        <w:tc>
          <w:tcPr>
            <w:tcW w:w="2376" w:type="dxa"/>
          </w:tcPr>
          <w:p w14:paraId="1EE2FABC" w14:textId="77777777" w:rsidR="00BA16BA" w:rsidRPr="00A37F7E" w:rsidRDefault="00BA16BA" w:rsidP="004422E7">
            <w:pPr>
              <w:rPr>
                <w:b/>
              </w:rPr>
            </w:pPr>
          </w:p>
        </w:tc>
        <w:tc>
          <w:tcPr>
            <w:tcW w:w="3969" w:type="dxa"/>
          </w:tcPr>
          <w:p w14:paraId="04B9BAEB" w14:textId="2E39609D" w:rsidR="00BA16BA" w:rsidRDefault="00BA16BA" w:rsidP="004422E7">
            <w:r>
              <w:t>- Phân số 3/8 cho con biết điều gì?</w:t>
            </w:r>
          </w:p>
        </w:tc>
        <w:tc>
          <w:tcPr>
            <w:tcW w:w="3795" w:type="dxa"/>
          </w:tcPr>
          <w:p w14:paraId="64447AD2" w14:textId="79DC3A36" w:rsidR="00BA16BA" w:rsidRDefault="00BA16BA" w:rsidP="004422E7">
            <w:r>
              <w:t>- Phân số 3/8 cho con biết tử số 3 là số bị chia và mẫu số 8 là số chia</w:t>
            </w:r>
          </w:p>
        </w:tc>
      </w:tr>
      <w:tr w:rsidR="00BA16BA" w14:paraId="6D3B2903" w14:textId="77777777" w:rsidTr="00B60F12">
        <w:tc>
          <w:tcPr>
            <w:tcW w:w="2376" w:type="dxa"/>
          </w:tcPr>
          <w:p w14:paraId="77E2D296" w14:textId="77777777" w:rsidR="00BA16BA" w:rsidRPr="00A37F7E" w:rsidRDefault="00BA16BA" w:rsidP="004422E7">
            <w:pPr>
              <w:rPr>
                <w:b/>
              </w:rPr>
            </w:pPr>
          </w:p>
        </w:tc>
        <w:tc>
          <w:tcPr>
            <w:tcW w:w="3969" w:type="dxa"/>
          </w:tcPr>
          <w:p w14:paraId="53B5B3FC" w14:textId="796C6212" w:rsidR="00BA16BA" w:rsidRDefault="00BA16BA" w:rsidP="004422E7">
            <w:r>
              <w:t>- Để làm tốt được hai bài tập này, con đã dựa vào những kiến thức nào của bài học trước</w:t>
            </w:r>
          </w:p>
        </w:tc>
        <w:tc>
          <w:tcPr>
            <w:tcW w:w="3795" w:type="dxa"/>
          </w:tcPr>
          <w:p w14:paraId="24FA79EA" w14:textId="77777777" w:rsidR="00BA16BA" w:rsidRDefault="00BA16BA" w:rsidP="004422E7">
            <w:r>
              <w:t>- Bài tập 1 con dựa vào kiến thức: Thương của phép chia số tự nhiên cho số tự nhiên (khác 0) có thể viết thành một phân số, tử số là số bị chia, mẫu số là số chia.</w:t>
            </w:r>
          </w:p>
          <w:p w14:paraId="7CC6AF2C" w14:textId="7B379901" w:rsidR="00BA16BA" w:rsidRDefault="00BA16BA" w:rsidP="004422E7">
            <w:r>
              <w:t>- Bài tập 2 con dựa vào kiến thức: Mọi số tự nhiên có thể viết thành một phân số có tử số là số tự nhiên đó</w:t>
            </w:r>
            <w:r w:rsidR="00874B91">
              <w:t xml:space="preserve"> và mẫu số bằng 1.</w:t>
            </w:r>
          </w:p>
        </w:tc>
      </w:tr>
      <w:tr w:rsidR="00874B91" w14:paraId="7BA1007E" w14:textId="77777777" w:rsidTr="00B60F12">
        <w:tc>
          <w:tcPr>
            <w:tcW w:w="2376" w:type="dxa"/>
          </w:tcPr>
          <w:p w14:paraId="3B70DBA5" w14:textId="77777777" w:rsidR="00874B91" w:rsidRPr="00A37F7E" w:rsidRDefault="00874B91" w:rsidP="004422E7">
            <w:pPr>
              <w:rPr>
                <w:b/>
              </w:rPr>
            </w:pPr>
          </w:p>
        </w:tc>
        <w:tc>
          <w:tcPr>
            <w:tcW w:w="3969" w:type="dxa"/>
          </w:tcPr>
          <w:p w14:paraId="1867A3A8" w14:textId="77777777" w:rsidR="00874B91" w:rsidRDefault="00874B91" w:rsidP="004422E7">
            <w:r>
              <w:t>Qua phần ôn bài cũ, cô thấy các con đã nắm chắc và vận dụng tốt kiến thức của bài học trước. Cô khen cả lớp chúng mình.</w:t>
            </w:r>
          </w:p>
          <w:p w14:paraId="62797525" w14:textId="77777777" w:rsidR="00874B91" w:rsidRDefault="00874B91" w:rsidP="004422E7"/>
          <w:p w14:paraId="73A7210E" w14:textId="5AFE225F" w:rsidR="00874B91" w:rsidRDefault="00874B91" w:rsidP="004422E7"/>
        </w:tc>
        <w:tc>
          <w:tcPr>
            <w:tcW w:w="3795" w:type="dxa"/>
          </w:tcPr>
          <w:p w14:paraId="6DAC074D" w14:textId="17A82ECA" w:rsidR="00874B91" w:rsidRDefault="00874B91" w:rsidP="004422E7">
            <w:r>
              <w:t>Vỗ tay</w:t>
            </w:r>
          </w:p>
        </w:tc>
      </w:tr>
      <w:tr w:rsidR="00B60F12" w14:paraId="5012CB34" w14:textId="77777777" w:rsidTr="00B60F12">
        <w:tc>
          <w:tcPr>
            <w:tcW w:w="2376" w:type="dxa"/>
          </w:tcPr>
          <w:p w14:paraId="66D55575" w14:textId="77777777" w:rsidR="00B60F12" w:rsidRPr="00A37F7E" w:rsidRDefault="00A647F9" w:rsidP="004422E7">
            <w:pPr>
              <w:spacing w:line="276" w:lineRule="auto"/>
              <w:rPr>
                <w:b/>
              </w:rPr>
            </w:pPr>
            <w:r w:rsidRPr="00A37F7E">
              <w:rPr>
                <w:b/>
              </w:rPr>
              <w:lastRenderedPageBreak/>
              <w:t>B. Bài mới</w:t>
            </w:r>
          </w:p>
          <w:p w14:paraId="213C5BD9" w14:textId="77777777" w:rsidR="00A647F9" w:rsidRPr="00D72AC9" w:rsidRDefault="00A647F9" w:rsidP="004422E7">
            <w:pPr>
              <w:spacing w:line="276" w:lineRule="auto"/>
              <w:rPr>
                <w:b/>
                <w:i/>
              </w:rPr>
            </w:pPr>
            <w:r w:rsidRPr="00D72AC9">
              <w:rPr>
                <w:b/>
                <w:i/>
              </w:rPr>
              <w:t>1. Giới thiệu bài</w:t>
            </w:r>
          </w:p>
          <w:p w14:paraId="239C4E5A" w14:textId="77777777" w:rsidR="00A647F9" w:rsidRDefault="00A647F9" w:rsidP="004422E7">
            <w:pPr>
              <w:spacing w:line="276" w:lineRule="auto"/>
            </w:pPr>
          </w:p>
        </w:tc>
        <w:tc>
          <w:tcPr>
            <w:tcW w:w="3969" w:type="dxa"/>
          </w:tcPr>
          <w:p w14:paraId="3315947C" w14:textId="77777777" w:rsidR="00874B91" w:rsidRDefault="00874B91" w:rsidP="00874B91"/>
          <w:p w14:paraId="31E6F94A" w14:textId="77777777" w:rsidR="00874B91" w:rsidRDefault="00874B91" w:rsidP="00874B91">
            <w:r>
              <w:t>- GT: Tiết học ngày hôm nay, cô trò chúng mình cùng tiếp tục khám phá những kiến thức mới về phân số và phép chia số tự nhiên qua bài “Phân số và phép chia số tự nhiên (tiếp theo)”</w:t>
            </w:r>
          </w:p>
          <w:p w14:paraId="14BF368C" w14:textId="77777777" w:rsidR="00874B91" w:rsidRDefault="00874B91" w:rsidP="00874B91">
            <w:r>
              <w:t>- Y/c 1 HS nhắc lại tên bài</w:t>
            </w:r>
          </w:p>
          <w:p w14:paraId="3E76A737" w14:textId="61870F25" w:rsidR="00874B91" w:rsidRDefault="00874B91" w:rsidP="00874B91">
            <w:r>
              <w:t xml:space="preserve">- Ghi bảng </w:t>
            </w:r>
          </w:p>
        </w:tc>
        <w:tc>
          <w:tcPr>
            <w:tcW w:w="3795" w:type="dxa"/>
          </w:tcPr>
          <w:p w14:paraId="549FE86D" w14:textId="77777777" w:rsidR="00874B91" w:rsidRDefault="00874B91" w:rsidP="00874B91">
            <w:pPr>
              <w:spacing w:line="276" w:lineRule="auto"/>
            </w:pPr>
          </w:p>
          <w:p w14:paraId="0DD7CB18" w14:textId="77777777" w:rsidR="00874B91" w:rsidRDefault="00874B91" w:rsidP="00874B91">
            <w:pPr>
              <w:spacing w:line="276" w:lineRule="auto"/>
            </w:pPr>
            <w:r>
              <w:t>- HS nghe</w:t>
            </w:r>
          </w:p>
          <w:p w14:paraId="7EBAD8A9" w14:textId="77777777" w:rsidR="00874B91" w:rsidRDefault="00874B91" w:rsidP="00874B91">
            <w:pPr>
              <w:spacing w:line="276" w:lineRule="auto"/>
            </w:pPr>
          </w:p>
          <w:p w14:paraId="436DB43E" w14:textId="77777777" w:rsidR="00874B91" w:rsidRDefault="00874B91" w:rsidP="00874B91">
            <w:pPr>
              <w:spacing w:line="276" w:lineRule="auto"/>
            </w:pPr>
          </w:p>
          <w:p w14:paraId="7550974B" w14:textId="77777777" w:rsidR="00874B91" w:rsidRDefault="00874B91" w:rsidP="00874B91">
            <w:pPr>
              <w:spacing w:line="276" w:lineRule="auto"/>
            </w:pPr>
          </w:p>
          <w:p w14:paraId="4DC207DF" w14:textId="77777777" w:rsidR="00874B91" w:rsidRDefault="00874B91" w:rsidP="00874B91">
            <w:pPr>
              <w:spacing w:line="276" w:lineRule="auto"/>
            </w:pPr>
          </w:p>
          <w:p w14:paraId="26638E46" w14:textId="77777777" w:rsidR="00874B91" w:rsidRDefault="00874B91" w:rsidP="00874B91">
            <w:pPr>
              <w:spacing w:line="276" w:lineRule="auto"/>
            </w:pPr>
            <w:r>
              <w:t xml:space="preserve">- </w:t>
            </w:r>
            <w:r w:rsidR="00925A7F">
              <w:t>HS nhắc lại tên bài</w:t>
            </w:r>
          </w:p>
          <w:p w14:paraId="68F9BE9F" w14:textId="5264776D" w:rsidR="00925A7F" w:rsidRDefault="00925A7F" w:rsidP="00874B91">
            <w:pPr>
              <w:spacing w:line="276" w:lineRule="auto"/>
            </w:pPr>
            <w:r>
              <w:t>- Ghi vở</w:t>
            </w:r>
          </w:p>
        </w:tc>
      </w:tr>
      <w:tr w:rsidR="00A647F9" w14:paraId="2D138A2F" w14:textId="77777777" w:rsidTr="00B60F12">
        <w:tc>
          <w:tcPr>
            <w:tcW w:w="2376" w:type="dxa"/>
          </w:tcPr>
          <w:p w14:paraId="7C0A63E0" w14:textId="77777777" w:rsidR="00A647F9" w:rsidRPr="00D72AC9" w:rsidRDefault="00A647F9" w:rsidP="004422E7">
            <w:pPr>
              <w:rPr>
                <w:b/>
                <w:i/>
              </w:rPr>
            </w:pPr>
            <w:r w:rsidRPr="00D72AC9">
              <w:rPr>
                <w:b/>
                <w:i/>
              </w:rPr>
              <w:t>2. Hình thành KT</w:t>
            </w:r>
          </w:p>
          <w:p w14:paraId="6EFD7DE8" w14:textId="77777777" w:rsidR="00A647F9" w:rsidRDefault="00A647F9" w:rsidP="004422E7">
            <w:pPr>
              <w:rPr>
                <w:b/>
                <w:i/>
              </w:rPr>
            </w:pPr>
            <w:r w:rsidRPr="00A1487B">
              <w:rPr>
                <w:b/>
                <w:i/>
              </w:rPr>
              <w:t xml:space="preserve">2.1. </w:t>
            </w:r>
            <w:r w:rsidR="00A1487B" w:rsidRPr="00A1487B">
              <w:rPr>
                <w:b/>
                <w:i/>
              </w:rPr>
              <w:t>Phép chia STN cho STN khác 0</w:t>
            </w:r>
          </w:p>
          <w:p w14:paraId="35A68E59" w14:textId="32FF764C" w:rsidR="00A1487B" w:rsidRPr="00A1487B" w:rsidRDefault="00A1487B" w:rsidP="004422E7">
            <w:pPr>
              <w:rPr>
                <w:i/>
              </w:rPr>
            </w:pPr>
            <w:r w:rsidRPr="00A1487B">
              <w:rPr>
                <w:i/>
              </w:rPr>
              <w:t>MT: HS nắm được cách viết thương của phép chia STN cho STN khác 0 dưới dạng phân số</w:t>
            </w:r>
          </w:p>
        </w:tc>
        <w:tc>
          <w:tcPr>
            <w:tcW w:w="3969" w:type="dxa"/>
          </w:tcPr>
          <w:p w14:paraId="51AFBD7B" w14:textId="77777777" w:rsidR="00A647F9" w:rsidRDefault="00A647F9" w:rsidP="004422E7"/>
          <w:p w14:paraId="5E04E6A8" w14:textId="607922F8" w:rsidR="00A647F9" w:rsidRDefault="00A647F9" w:rsidP="004422E7">
            <w:r>
              <w:t xml:space="preserve">- GV đưa ra </w:t>
            </w:r>
            <w:r w:rsidR="00925A7F">
              <w:t>ví dụ</w:t>
            </w:r>
            <w:r>
              <w:t xml:space="preserve"> 1: </w:t>
            </w:r>
            <w:r w:rsidRPr="00A1487B">
              <w:t xml:space="preserve">Có 2 quả cam, chia mỗi quả cam thành 4 phần bằng nhau. Vân ăn 1 quả cam và </w:t>
            </w:r>
            <w:r w:rsidR="00925A7F">
              <w:t>1/4</w:t>
            </w:r>
            <w:r w:rsidRPr="00A1487B">
              <w:t xml:space="preserve"> quả cam. Viết phân số chỉ số phần quả cam Vân đã ăn.</w:t>
            </w:r>
          </w:p>
          <w:p w14:paraId="223F6354" w14:textId="1D4E15BB" w:rsidR="00925A7F" w:rsidRDefault="00925A7F" w:rsidP="004422E7">
            <w:r>
              <w:t>- Bạn nào có thể lên bảng tô màu số phần quả cam Vân đã ăn và viết phân số chỉ số phần đó?</w:t>
            </w:r>
          </w:p>
          <w:p w14:paraId="7D11A61A" w14:textId="77777777" w:rsidR="00A647F9" w:rsidRDefault="00245B50" w:rsidP="004422E7">
            <w:r>
              <w:t>- Y/c HS tìm PS chỉ số phần cam Vân đã ăn.</w:t>
            </w:r>
          </w:p>
          <w:p w14:paraId="291E22F1" w14:textId="1F56032D" w:rsidR="00245B50" w:rsidRDefault="00245B50" w:rsidP="004422E7"/>
          <w:p w14:paraId="41C496D6" w14:textId="2DDB6024" w:rsidR="00F54DE5" w:rsidRDefault="00F54DE5" w:rsidP="004422E7"/>
          <w:p w14:paraId="54041B18" w14:textId="3C9055A4" w:rsidR="00F54DE5" w:rsidRDefault="00F54DE5" w:rsidP="004422E7"/>
          <w:p w14:paraId="083239F7" w14:textId="09E673DA" w:rsidR="00F54DE5" w:rsidRDefault="00F54DE5" w:rsidP="004422E7"/>
          <w:p w14:paraId="084DB552" w14:textId="77777777" w:rsidR="00F54DE5" w:rsidRDefault="00F54DE5" w:rsidP="004422E7"/>
          <w:p w14:paraId="042F35D2" w14:textId="77777777" w:rsidR="00245B50" w:rsidRDefault="00245B50" w:rsidP="004422E7"/>
          <w:p w14:paraId="22306A98" w14:textId="77777777" w:rsidR="00245B50" w:rsidRDefault="00245B50" w:rsidP="004422E7">
            <w:r>
              <w:t>- Y/c HS nhận xét</w:t>
            </w:r>
          </w:p>
          <w:p w14:paraId="367610A0" w14:textId="56DC5A86" w:rsidR="00245B50" w:rsidRDefault="00245B50" w:rsidP="004422E7">
            <w:r>
              <w:t>- T</w:t>
            </w:r>
            <w:r w:rsidR="00A1487B">
              <w:t>ử</w:t>
            </w:r>
            <w:r>
              <w:t xml:space="preserve"> số và mẫu số của phân số 5/4 biểu thị gì?</w:t>
            </w:r>
          </w:p>
          <w:p w14:paraId="5E89A23E" w14:textId="6121FD03" w:rsidR="00984B92" w:rsidRDefault="00984B92" w:rsidP="004422E7"/>
          <w:p w14:paraId="6FF449C8" w14:textId="09BF7ADD" w:rsidR="00984B92" w:rsidRDefault="00984B92" w:rsidP="004422E7"/>
          <w:p w14:paraId="1FE79104" w14:textId="7848FBF6" w:rsidR="00A647F9" w:rsidRDefault="00A5697A" w:rsidP="002C3A6A">
            <w:r>
              <w:t xml:space="preserve">- Chốt: Vậy </w:t>
            </w:r>
            <w:r w:rsidR="002C3A6A">
              <w:t xml:space="preserve">Phân số biểu thị số cam Vân đã </w:t>
            </w:r>
            <w:proofErr w:type="gramStart"/>
            <w:r w:rsidR="002C3A6A">
              <w:t>ăn</w:t>
            </w:r>
            <w:proofErr w:type="gramEnd"/>
            <w:r w:rsidR="002C3A6A">
              <w:t xml:space="preserve"> là</w:t>
            </w:r>
            <w:r>
              <w:t xml:space="preserve"> </w:t>
            </w:r>
            <w:r w:rsidR="002C3A6A">
              <w:t>5/4.</w:t>
            </w:r>
          </w:p>
        </w:tc>
        <w:tc>
          <w:tcPr>
            <w:tcW w:w="3795" w:type="dxa"/>
          </w:tcPr>
          <w:p w14:paraId="11B3022D" w14:textId="77777777" w:rsidR="00A647F9" w:rsidRDefault="00A647F9" w:rsidP="004422E7"/>
          <w:p w14:paraId="1B6722E9" w14:textId="416BD28C" w:rsidR="00245B50" w:rsidRDefault="00245B50" w:rsidP="004422E7">
            <w:r>
              <w:t xml:space="preserve">- HS nghe </w:t>
            </w:r>
            <w:r w:rsidR="00925A7F">
              <w:t>ví dụ</w:t>
            </w:r>
          </w:p>
          <w:p w14:paraId="5EB2FEB6" w14:textId="77777777" w:rsidR="00245B50" w:rsidRDefault="00245B50" w:rsidP="004422E7"/>
          <w:p w14:paraId="13E2838E" w14:textId="77777777" w:rsidR="00245B50" w:rsidRDefault="00245B50" w:rsidP="004422E7"/>
          <w:p w14:paraId="73DDA697" w14:textId="77777777" w:rsidR="00245B50" w:rsidRDefault="00245B50" w:rsidP="004422E7"/>
          <w:p w14:paraId="194CDE0D" w14:textId="57A4607A" w:rsidR="00245B50" w:rsidRDefault="00245B50" w:rsidP="004422E7"/>
          <w:p w14:paraId="58161557" w14:textId="77777777" w:rsidR="00925A7F" w:rsidRDefault="00925A7F" w:rsidP="004422E7"/>
          <w:p w14:paraId="34EF617B" w14:textId="66C38FAA" w:rsidR="00A647F9" w:rsidRDefault="00A647F9" w:rsidP="004422E7">
            <w:r>
              <w:t xml:space="preserve">- HS </w:t>
            </w:r>
            <w:r w:rsidR="00925A7F">
              <w:t>nêu: Có 2 quả cam được chia làm 4 phần bằng nhau. Vân ăn 1 quả cam tức là ăn 4 phần hay 4/4 quả cam (đổ màu vào 4 phần của quả cam thứ nhất). Vân ăn thêm 1/4 quả cam nữa tức là ăn thêm 1 phần (đổ màu vào 1 phần của quả cam thứ hai). Vậy Vân đã ăn tất cả 5 phần hay 5/4 quả cam (viết phân số 5/4 xuống bên dưới).</w:t>
            </w:r>
          </w:p>
          <w:p w14:paraId="5E7B6D78" w14:textId="64AC4556" w:rsidR="00245B50" w:rsidRDefault="00245B50" w:rsidP="004422E7">
            <w:r>
              <w:t>- Nhận xét</w:t>
            </w:r>
          </w:p>
          <w:p w14:paraId="76EC7980" w14:textId="77777777" w:rsidR="00245B50" w:rsidRDefault="00245B50" w:rsidP="004422E7">
            <w:r>
              <w:t xml:space="preserve">- Tử số biểu thị số </w:t>
            </w:r>
            <w:proofErr w:type="gramStart"/>
            <w:r>
              <w:t>phần  cam</w:t>
            </w:r>
            <w:proofErr w:type="gramEnd"/>
            <w:r>
              <w:t xml:space="preserve"> Vân đã ăn. Mẫu số biểu thị số phần bằng nhau </w:t>
            </w:r>
            <w:r w:rsidR="00984B92">
              <w:t xml:space="preserve">ta </w:t>
            </w:r>
            <w:r>
              <w:t xml:space="preserve">chia được </w:t>
            </w:r>
            <w:r w:rsidR="00984B92">
              <w:t>ở</w:t>
            </w:r>
            <w:r>
              <w:t xml:space="preserve"> mỗi quả cam.</w:t>
            </w:r>
          </w:p>
          <w:p w14:paraId="402380DE" w14:textId="15D3DE45" w:rsidR="00A5697A" w:rsidRDefault="00A5697A" w:rsidP="004422E7">
            <w:r>
              <w:t>- Số phần cam Vân đã ăn nhiều hơn 1 quả cam.</w:t>
            </w:r>
          </w:p>
        </w:tc>
      </w:tr>
      <w:tr w:rsidR="00A647F9" w14:paraId="31C45AA3" w14:textId="77777777" w:rsidTr="00B60F12">
        <w:tc>
          <w:tcPr>
            <w:tcW w:w="2376" w:type="dxa"/>
          </w:tcPr>
          <w:p w14:paraId="61A8F621" w14:textId="77777777" w:rsidR="00A647F9" w:rsidRDefault="00A647F9" w:rsidP="004422E7"/>
        </w:tc>
        <w:tc>
          <w:tcPr>
            <w:tcW w:w="3969" w:type="dxa"/>
          </w:tcPr>
          <w:p w14:paraId="29F72DA6" w14:textId="7193D69E" w:rsidR="00A647F9" w:rsidRDefault="00DF7FE3" w:rsidP="004422E7">
            <w:r>
              <w:t xml:space="preserve">- GV đưa ra </w:t>
            </w:r>
            <w:r w:rsidR="00A5697A">
              <w:t>ví dụ</w:t>
            </w:r>
            <w:r>
              <w:t xml:space="preserve"> 2: Chia đều 5 quả cam cho 4 người. Tìm phần cam của mỗi người.</w:t>
            </w:r>
          </w:p>
          <w:p w14:paraId="0A9F1518" w14:textId="1DA13395" w:rsidR="00DF7FE3" w:rsidRDefault="00DF7FE3" w:rsidP="004422E7">
            <w:r>
              <w:t xml:space="preserve">- </w:t>
            </w:r>
            <w:r w:rsidR="00A5697A">
              <w:t>Bạn nào có thể tìm ra cách chia đểu 5 quả cam cho 4 người?</w:t>
            </w:r>
          </w:p>
          <w:p w14:paraId="13F900C1" w14:textId="77777777" w:rsidR="00400FD0" w:rsidRDefault="00400FD0" w:rsidP="004422E7"/>
          <w:p w14:paraId="529EA715" w14:textId="77777777" w:rsidR="00400FD0" w:rsidRDefault="00400FD0" w:rsidP="004422E7"/>
          <w:p w14:paraId="2B7CA899" w14:textId="77777777" w:rsidR="00400FD0" w:rsidRDefault="00400FD0" w:rsidP="004422E7"/>
          <w:p w14:paraId="685CB27F" w14:textId="77777777" w:rsidR="00400FD0" w:rsidRDefault="00400FD0" w:rsidP="004422E7"/>
          <w:p w14:paraId="4738A5D3" w14:textId="77777777" w:rsidR="00400FD0" w:rsidRDefault="00400FD0" w:rsidP="004422E7"/>
          <w:p w14:paraId="633E7ADF" w14:textId="77777777" w:rsidR="00400FD0" w:rsidRDefault="00400FD0" w:rsidP="004422E7"/>
          <w:p w14:paraId="6EFCBA70" w14:textId="77777777" w:rsidR="00400FD0" w:rsidRDefault="00400FD0" w:rsidP="004422E7"/>
          <w:p w14:paraId="70895D6F" w14:textId="77777777" w:rsidR="00400FD0" w:rsidRDefault="00400FD0" w:rsidP="004422E7"/>
          <w:p w14:paraId="60D26A2D" w14:textId="77777777" w:rsidR="00400FD0" w:rsidRDefault="00400FD0" w:rsidP="004422E7"/>
          <w:p w14:paraId="03402E1F" w14:textId="77777777" w:rsidR="00400FD0" w:rsidRDefault="00400FD0" w:rsidP="004422E7"/>
          <w:p w14:paraId="503612B5" w14:textId="77777777" w:rsidR="00400FD0" w:rsidRDefault="00400FD0" w:rsidP="004422E7"/>
          <w:p w14:paraId="4578937B" w14:textId="77777777" w:rsidR="00400FD0" w:rsidRDefault="00400FD0" w:rsidP="004422E7"/>
          <w:p w14:paraId="3DBEAB7A" w14:textId="041FDD0D" w:rsidR="00400FD0" w:rsidRDefault="00400FD0" w:rsidP="004422E7"/>
          <w:p w14:paraId="556FE575" w14:textId="40C29A03" w:rsidR="00A81D84" w:rsidRDefault="00A81D84" w:rsidP="004422E7"/>
          <w:p w14:paraId="049B3D22" w14:textId="77777777" w:rsidR="00A81D84" w:rsidRDefault="00A81D84" w:rsidP="004422E7"/>
          <w:p w14:paraId="56C54056" w14:textId="057A8096" w:rsidR="00400FD0" w:rsidRDefault="00400FD0" w:rsidP="004422E7">
            <w:r>
              <w:t xml:space="preserve">- </w:t>
            </w:r>
            <w:r w:rsidR="000637AD">
              <w:t>Bạn nào có thể</w:t>
            </w:r>
            <w:r>
              <w:t xml:space="preserve"> nêu </w:t>
            </w:r>
            <w:r w:rsidR="000637AD">
              <w:t xml:space="preserve">cho cô </w:t>
            </w:r>
            <w:r>
              <w:t>phép tính tìm số phần cam của mỗi người.</w:t>
            </w:r>
          </w:p>
          <w:p w14:paraId="6841F4FD" w14:textId="77777777" w:rsidR="00400FD0" w:rsidRDefault="00400FD0" w:rsidP="004422E7">
            <w:r>
              <w:t>- Y/c HS nhận xét về phép chia vừa tìm được.</w:t>
            </w:r>
          </w:p>
          <w:p w14:paraId="45606E45" w14:textId="3D445A88" w:rsidR="00400FD0" w:rsidRDefault="00400FD0" w:rsidP="004422E7"/>
          <w:p w14:paraId="0251F0D9" w14:textId="1C91555A" w:rsidR="000637AD" w:rsidRDefault="000637AD" w:rsidP="004422E7"/>
          <w:p w14:paraId="0E843119" w14:textId="005C3692" w:rsidR="000637AD" w:rsidRDefault="000637AD" w:rsidP="004422E7"/>
          <w:p w14:paraId="6CA63223" w14:textId="3EDE6446" w:rsidR="000637AD" w:rsidRDefault="000637AD" w:rsidP="004422E7"/>
          <w:p w14:paraId="74B9A785" w14:textId="77DADC98" w:rsidR="000637AD" w:rsidRDefault="000637AD" w:rsidP="004422E7">
            <w:r>
              <w:t xml:space="preserve">- Đối chiếu với phép chia </w:t>
            </w:r>
            <w:proofErr w:type="gramStart"/>
            <w:r>
              <w:t>12 :</w:t>
            </w:r>
            <w:proofErr w:type="gramEnd"/>
            <w:r>
              <w:t xml:space="preserve"> 6 =12/6 ở phần ôn bài cũ, con thấy hai phép chia này có điểm gì giống và khác nhau?</w:t>
            </w:r>
          </w:p>
          <w:p w14:paraId="224D9E71" w14:textId="16C42C32" w:rsidR="000637AD" w:rsidRDefault="000637AD" w:rsidP="004422E7"/>
          <w:p w14:paraId="7EE03727" w14:textId="7AB0CDD3" w:rsidR="000637AD" w:rsidRDefault="000637AD" w:rsidP="004422E7"/>
          <w:p w14:paraId="6BD4FED4" w14:textId="6540E980" w:rsidR="000637AD" w:rsidRDefault="000637AD" w:rsidP="004422E7"/>
          <w:p w14:paraId="064AAF4A" w14:textId="7A3370E9" w:rsidR="000637AD" w:rsidRDefault="000637AD" w:rsidP="004422E7"/>
          <w:p w14:paraId="227FA258" w14:textId="77777777" w:rsidR="000637AD" w:rsidRDefault="000637AD" w:rsidP="004422E7"/>
          <w:p w14:paraId="3DE28829" w14:textId="77777777" w:rsidR="00A8295C" w:rsidRDefault="00A8295C" w:rsidP="004422E7"/>
          <w:p w14:paraId="368E5367" w14:textId="77777777" w:rsidR="00A8295C" w:rsidRDefault="00A8295C" w:rsidP="004422E7"/>
          <w:p w14:paraId="0D226D57" w14:textId="77777777" w:rsidR="00A8295C" w:rsidRDefault="00A8295C" w:rsidP="004422E7"/>
          <w:p w14:paraId="1F73172C" w14:textId="77777777" w:rsidR="00400FD0" w:rsidRDefault="00400FD0" w:rsidP="004422E7"/>
          <w:p w14:paraId="5CCBF9B4" w14:textId="77777777" w:rsidR="00400FD0" w:rsidRDefault="00400FD0" w:rsidP="004422E7">
            <w:r>
              <w:t xml:space="preserve">- Kết luận: </w:t>
            </w:r>
            <w:r w:rsidR="000637AD">
              <w:t>Như vậy các con thấy rằng</w:t>
            </w:r>
            <w:r w:rsidR="00092FA5">
              <w:t xml:space="preserve"> với phép chia số tự nhiên cho số tự nhiên khác 0 mà SBC lớn hơn và không chia hết cho SC thì ta cũng có thể viết thương dưới dạng </w:t>
            </w:r>
            <w:r>
              <w:t>một PS</w:t>
            </w:r>
            <w:r w:rsidR="00092FA5">
              <w:t>.</w:t>
            </w:r>
          </w:p>
          <w:p w14:paraId="52E9BE0F" w14:textId="77777777" w:rsidR="00092FA5" w:rsidRDefault="00092FA5" w:rsidP="004422E7"/>
          <w:p w14:paraId="1D4CBF1D" w14:textId="3A99B53B" w:rsidR="007E5E82" w:rsidRDefault="007E5E82" w:rsidP="004422E7">
            <w:r>
              <w:t>- Chuyển: Vậy các PS được so sánh với 1 như thế nào? Chúng ta cùng đến với phần tiếp theo của bài.</w:t>
            </w:r>
          </w:p>
        </w:tc>
        <w:tc>
          <w:tcPr>
            <w:tcW w:w="3795" w:type="dxa"/>
          </w:tcPr>
          <w:p w14:paraId="244C83FE" w14:textId="0F7DE54C" w:rsidR="00A647F9" w:rsidRDefault="00DF7FE3" w:rsidP="004422E7">
            <w:r>
              <w:lastRenderedPageBreak/>
              <w:t xml:space="preserve">- HS nghe </w:t>
            </w:r>
            <w:r w:rsidR="00A5697A">
              <w:t>ví dụ</w:t>
            </w:r>
          </w:p>
          <w:p w14:paraId="2670738D" w14:textId="77777777" w:rsidR="00DF7FE3" w:rsidRDefault="00DF7FE3" w:rsidP="004422E7"/>
          <w:p w14:paraId="430DBE9D" w14:textId="77777777" w:rsidR="00DF7FE3" w:rsidRDefault="00DF7FE3" w:rsidP="004422E7"/>
          <w:p w14:paraId="01567770" w14:textId="77777777" w:rsidR="00DF7FE3" w:rsidRDefault="00DF7FE3" w:rsidP="004422E7">
            <w:r>
              <w:t>- 2 HS nêu cách chia và thao tác trên bảng TT</w:t>
            </w:r>
          </w:p>
          <w:p w14:paraId="6D30B477" w14:textId="171B0F1F" w:rsidR="00DF7FE3" w:rsidRDefault="00DF7FE3" w:rsidP="004422E7">
            <w:r>
              <w:t xml:space="preserve">+ Cách 1: Chia cho 4 người, mỗi người 1 quả cam nguyên. </w:t>
            </w:r>
            <w:r w:rsidR="00A81D84">
              <w:t>Q</w:t>
            </w:r>
            <w:r>
              <w:t xml:space="preserve">uả cam còn lại </w:t>
            </w:r>
            <w:r w:rsidR="00A81D84">
              <w:t xml:space="preserve">chia </w:t>
            </w:r>
            <w:r>
              <w:t xml:space="preserve">thành 4 phần bằng nhau rồi chia cho mỗi người 1 phần. </w:t>
            </w:r>
            <w:r w:rsidR="00A81D84">
              <w:t>Sau khi chia, m</w:t>
            </w:r>
            <w:r>
              <w:t xml:space="preserve">ỗi người được </w:t>
            </w:r>
            <w:r w:rsidR="00A81D84">
              <w:t xml:space="preserve">1 quả cam và thêm ¼ quả cam nữa. </w:t>
            </w:r>
            <w:r w:rsidR="00A81D84">
              <w:lastRenderedPageBreak/>
              <w:t xml:space="preserve">Như vậy, mỗi người được </w:t>
            </w:r>
            <w:r>
              <w:t>5/4 quả</w:t>
            </w:r>
            <w:r w:rsidR="00400FD0">
              <w:t xml:space="preserve"> cam.</w:t>
            </w:r>
          </w:p>
          <w:p w14:paraId="00881C97" w14:textId="79777FDD" w:rsidR="00400FD0" w:rsidRDefault="00400FD0" w:rsidP="004422E7">
            <w:r>
              <w:t>+ Cách 2: Chi</w:t>
            </w:r>
            <w:r w:rsidR="00C6260D">
              <w:t>a</w:t>
            </w:r>
            <w:r>
              <w:t xml:space="preserve"> mỗi quả cam thành 4 phần bằng nhau. Lần lượt chia cho mỗi người 1 phần. Sau 5 lần chia như thế, mỗi người dược 5 phần hay 5/4 quả cam.</w:t>
            </w:r>
          </w:p>
          <w:p w14:paraId="00BD8654" w14:textId="77777777" w:rsidR="00400FD0" w:rsidRDefault="00400FD0" w:rsidP="004422E7">
            <w:r>
              <w:t>- HS nêu: 5 : 4 = 5/4 (quả cam)</w:t>
            </w:r>
          </w:p>
          <w:p w14:paraId="01D70436" w14:textId="47A3A80C" w:rsidR="00400FD0" w:rsidRDefault="00400FD0" w:rsidP="004422E7"/>
          <w:p w14:paraId="6C72BEFB" w14:textId="77777777" w:rsidR="000637AD" w:rsidRDefault="000637AD" w:rsidP="004422E7"/>
          <w:p w14:paraId="14E91C2C" w14:textId="77777777" w:rsidR="00400FD0" w:rsidRDefault="00400FD0" w:rsidP="004422E7">
            <w:r>
              <w:t>- HS nhận xét: Đây là phép chia số tự nhiên cho số tự nhiên (khác 0) và thương được viết dưới dạng phân số.</w:t>
            </w:r>
            <w:r w:rsidR="000637AD">
              <w:t xml:space="preserve"> Trong đó tử số là số bị chia, mẫu số là số chia.</w:t>
            </w:r>
          </w:p>
          <w:p w14:paraId="30C9335E" w14:textId="514348F5" w:rsidR="000637AD" w:rsidRDefault="000637AD" w:rsidP="00A8295C">
            <w:r>
              <w:t xml:space="preserve">- Đối chiếu 2 phép chia với nhau con thấy hai phép chia này đều có số bị chia lớn hơn số chia và thương của 2 phép chia đều được viết dưới dạng phân số. Còn điểm khác nhau là: Ở phép chia 12 : 6 thì SBC </w:t>
            </w:r>
            <w:r w:rsidRPr="005F0EF9">
              <w:rPr>
                <w:color w:val="000000" w:themeColor="text1"/>
              </w:rPr>
              <w:t>chia hết cho số chia</w:t>
            </w:r>
            <w:r w:rsidR="00D45792" w:rsidRPr="005F0EF9">
              <w:rPr>
                <w:color w:val="000000" w:themeColor="text1"/>
              </w:rPr>
              <w:t xml:space="preserve"> nên kết quả cuối cùng có thể viết thành 1 số TN</w:t>
            </w:r>
            <w:r w:rsidRPr="005F0EF9">
              <w:rPr>
                <w:color w:val="000000" w:themeColor="text1"/>
              </w:rPr>
              <w:t>, còn ở phép chia 5 : 4 thì SBC không chia hết cho số</w:t>
            </w:r>
            <w:r w:rsidR="00D45792" w:rsidRPr="005F0EF9">
              <w:rPr>
                <w:color w:val="000000" w:themeColor="text1"/>
              </w:rPr>
              <w:t xml:space="preserve"> chia nên kết q</w:t>
            </w:r>
            <w:r w:rsidR="00A8295C" w:rsidRPr="005F0EF9">
              <w:rPr>
                <w:color w:val="000000" w:themeColor="text1"/>
              </w:rPr>
              <w:t>ủa</w:t>
            </w:r>
            <w:r w:rsidR="00D45792" w:rsidRPr="005F0EF9">
              <w:rPr>
                <w:color w:val="000000" w:themeColor="text1"/>
              </w:rPr>
              <w:t xml:space="preserve"> cuối cùng </w:t>
            </w:r>
            <w:r w:rsidR="00A8295C" w:rsidRPr="005F0EF9">
              <w:rPr>
                <w:color w:val="000000" w:themeColor="text1"/>
              </w:rPr>
              <w:t>vẫn</w:t>
            </w:r>
            <w:r w:rsidR="00D45792" w:rsidRPr="005F0EF9">
              <w:rPr>
                <w:color w:val="000000" w:themeColor="text1"/>
              </w:rPr>
              <w:t xml:space="preserve"> là một phân số.</w:t>
            </w:r>
          </w:p>
        </w:tc>
      </w:tr>
      <w:tr w:rsidR="00400FD0" w14:paraId="439F6BF3" w14:textId="77777777" w:rsidTr="00B60F12">
        <w:tc>
          <w:tcPr>
            <w:tcW w:w="2376" w:type="dxa"/>
          </w:tcPr>
          <w:p w14:paraId="54D5F681" w14:textId="79CEFD72" w:rsidR="00400FD0" w:rsidRPr="00A1487B" w:rsidRDefault="00A1487B" w:rsidP="004422E7">
            <w:pPr>
              <w:rPr>
                <w:b/>
                <w:i/>
              </w:rPr>
            </w:pPr>
            <w:r w:rsidRPr="00A1487B">
              <w:rPr>
                <w:b/>
                <w:i/>
              </w:rPr>
              <w:lastRenderedPageBreak/>
              <w:t xml:space="preserve">2.2. </w:t>
            </w:r>
            <w:r w:rsidR="00400FD0" w:rsidRPr="00A1487B">
              <w:rPr>
                <w:b/>
                <w:i/>
              </w:rPr>
              <w:t>So sánh phân số với 1</w:t>
            </w:r>
          </w:p>
          <w:p w14:paraId="2F5EA428" w14:textId="0600E8C5" w:rsidR="00400FD0" w:rsidRPr="00A1487B" w:rsidRDefault="00400FD0" w:rsidP="004422E7">
            <w:pPr>
              <w:rPr>
                <w:i/>
              </w:rPr>
            </w:pPr>
            <w:r w:rsidRPr="00A1487B">
              <w:rPr>
                <w:i/>
              </w:rPr>
              <w:t xml:space="preserve">MT: </w:t>
            </w:r>
            <w:r w:rsidR="00A1487B" w:rsidRPr="00A1487B">
              <w:rPr>
                <w:i/>
              </w:rPr>
              <w:t>HS nắm được quy tắc so sánh phân số với 1</w:t>
            </w:r>
          </w:p>
        </w:tc>
        <w:tc>
          <w:tcPr>
            <w:tcW w:w="3969" w:type="dxa"/>
          </w:tcPr>
          <w:p w14:paraId="275561FB" w14:textId="7788A606" w:rsidR="005078CC" w:rsidRDefault="00400FD0" w:rsidP="004422E7">
            <w:r>
              <w:t xml:space="preserve">- </w:t>
            </w:r>
            <w:r w:rsidR="006B4F96">
              <w:t>Dựa vào bài toán viết phân số chỉ số phần quả cam Vân đã ăn ở ví dụ 1, bạn nào có thể so sánh cho cô 5/4 quả cam và 1 quả cam?</w:t>
            </w:r>
          </w:p>
          <w:p w14:paraId="5056276B" w14:textId="6A11BD0B" w:rsidR="000D11C2" w:rsidRDefault="000D11C2" w:rsidP="004422E7">
            <w:r>
              <w:lastRenderedPageBreak/>
              <w:t>- Những ai nhất trí với câu trả lời của bạn?</w:t>
            </w:r>
          </w:p>
          <w:p w14:paraId="119CAA96" w14:textId="44023159" w:rsidR="005078CC" w:rsidRDefault="000D11C2" w:rsidP="004422E7">
            <w:r>
              <w:t>- Vậy phân số 5/4 như thế nào so với 1?</w:t>
            </w:r>
          </w:p>
          <w:p w14:paraId="232BE92B" w14:textId="2633FF13" w:rsidR="000D11C2" w:rsidRDefault="000D11C2" w:rsidP="004422E7">
            <w:r>
              <w:t>- Hãy so sánh tử số và mẫu số của phân số 5/4?</w:t>
            </w:r>
          </w:p>
          <w:p w14:paraId="33CD3DD7" w14:textId="3E8FD802" w:rsidR="000D11C2" w:rsidRDefault="000D11C2" w:rsidP="004422E7">
            <w:r>
              <w:t>- Thế nào là phân số lơn hơn 1?</w:t>
            </w:r>
          </w:p>
          <w:p w14:paraId="2F5E8AC9" w14:textId="58FF147D" w:rsidR="000D11C2" w:rsidRDefault="000D11C2" w:rsidP="004422E7"/>
          <w:p w14:paraId="4CC1E696" w14:textId="30060A9A" w:rsidR="000D11C2" w:rsidRDefault="000D11C2" w:rsidP="004422E7">
            <w:r>
              <w:t>- Đưa hình 4/4 hình tròn và 1/4  hình tròn</w:t>
            </w:r>
          </w:p>
          <w:p w14:paraId="72D17302" w14:textId="142A90E5" w:rsidR="00217FE8" w:rsidRDefault="00217FE8" w:rsidP="004422E7">
            <w:r>
              <w:t xml:space="preserve">- </w:t>
            </w:r>
            <w:r w:rsidR="00CD5138">
              <w:t>Cô mời 2 bạn lên viết phân số chỉ số phần đã tô màu của hình tròn.</w:t>
            </w:r>
          </w:p>
          <w:p w14:paraId="400550FF" w14:textId="6A95D162" w:rsidR="00FB67B7" w:rsidRDefault="00FB67B7" w:rsidP="004422E7">
            <w:r>
              <w:t>- Hãy so sánh phân số 4/4 và 1/4  với 1</w:t>
            </w:r>
          </w:p>
          <w:p w14:paraId="108E8A00" w14:textId="4750DCF8" w:rsidR="005639D5" w:rsidRDefault="005639D5" w:rsidP="004422E7"/>
          <w:p w14:paraId="0439EE10" w14:textId="3D6E98BB" w:rsidR="005639D5" w:rsidRDefault="005639D5" w:rsidP="004422E7"/>
          <w:p w14:paraId="56E60B42" w14:textId="524ACE33" w:rsidR="005639D5" w:rsidRDefault="005639D5" w:rsidP="004422E7"/>
          <w:p w14:paraId="1AD55199" w14:textId="04A8109C" w:rsidR="005639D5" w:rsidRDefault="005639D5" w:rsidP="004422E7"/>
          <w:p w14:paraId="3E91E2B9" w14:textId="7DB3B9EE" w:rsidR="005639D5" w:rsidRDefault="005639D5" w:rsidP="004422E7"/>
          <w:p w14:paraId="72F0E0C9" w14:textId="77777777" w:rsidR="005639D5" w:rsidRDefault="005639D5" w:rsidP="004422E7"/>
          <w:p w14:paraId="0C21537E" w14:textId="3482FC8A" w:rsidR="0069701B" w:rsidRDefault="0069701B" w:rsidP="004422E7">
            <w:r>
              <w:t xml:space="preserve">- Dựa vào kết quả vừa tìm được, hãy nêu đặc điểm của phân số bằng 1 và phân </w:t>
            </w:r>
            <w:r w:rsidRPr="005F0EF9">
              <w:rPr>
                <w:color w:val="000000" w:themeColor="text1"/>
              </w:rPr>
              <w:t xml:space="preserve">số </w:t>
            </w:r>
            <w:r w:rsidR="00A8295C" w:rsidRPr="005F0EF9">
              <w:rPr>
                <w:color w:val="000000" w:themeColor="text1"/>
              </w:rPr>
              <w:t>bé</w:t>
            </w:r>
            <w:r w:rsidRPr="005F0EF9">
              <w:rPr>
                <w:color w:val="000000" w:themeColor="text1"/>
              </w:rPr>
              <w:t xml:space="preserve"> </w:t>
            </w:r>
            <w:r>
              <w:t>hơn 1.</w:t>
            </w:r>
          </w:p>
          <w:p w14:paraId="0298355E" w14:textId="130BBF62" w:rsidR="005078CC" w:rsidRDefault="005078CC" w:rsidP="004422E7">
            <w:r>
              <w:t xml:space="preserve">- </w:t>
            </w:r>
            <w:r w:rsidR="00853D04">
              <w:t>Qua các ví dụ vừa rồi, bạn nào có thể cho cô biết m</w:t>
            </w:r>
            <w:r>
              <w:t>uốn so sánh một PS với 1 ta làm ntn?</w:t>
            </w:r>
          </w:p>
          <w:p w14:paraId="44B9CA6C" w14:textId="26977770" w:rsidR="00853D04" w:rsidRDefault="00853D04" w:rsidP="004422E7"/>
          <w:p w14:paraId="1BCDD43D" w14:textId="4253E5C0" w:rsidR="00853D04" w:rsidRDefault="00853D04" w:rsidP="004422E7"/>
          <w:p w14:paraId="27A1DC6E" w14:textId="77777777" w:rsidR="00853D04" w:rsidRDefault="00853D04" w:rsidP="004422E7"/>
          <w:p w14:paraId="5E47B11B" w14:textId="77777777" w:rsidR="005078CC" w:rsidRDefault="005078CC" w:rsidP="004422E7">
            <w:r>
              <w:t>- Y/c HS nhắc lại</w:t>
            </w:r>
          </w:p>
          <w:p w14:paraId="44600985" w14:textId="77777777" w:rsidR="00DA3400" w:rsidRDefault="001E35A5" w:rsidP="004422E7">
            <w:r>
              <w:t>- Y/c HS lấy ví dụ</w:t>
            </w:r>
            <w:r w:rsidR="00DA3400">
              <w:t>:</w:t>
            </w:r>
          </w:p>
          <w:p w14:paraId="531F19C4" w14:textId="77777777" w:rsidR="00DA3400" w:rsidRDefault="00DA3400" w:rsidP="004422E7">
            <w:r>
              <w:t xml:space="preserve">+ </w:t>
            </w:r>
            <w:r w:rsidR="001E35A5">
              <w:t>PS lớn hơn 1</w:t>
            </w:r>
          </w:p>
          <w:p w14:paraId="43C35488" w14:textId="5F46178E" w:rsidR="001E35A5" w:rsidRDefault="00DA3400" w:rsidP="004422E7">
            <w:r>
              <w:t xml:space="preserve">+ </w:t>
            </w:r>
            <w:r w:rsidR="00A8295C">
              <w:t xml:space="preserve">1 </w:t>
            </w:r>
            <w:r>
              <w:t xml:space="preserve">PS </w:t>
            </w:r>
            <w:r w:rsidR="001E35A5">
              <w:t xml:space="preserve">bé hơn 1 và </w:t>
            </w:r>
            <w:r w:rsidR="00A8295C">
              <w:t xml:space="preserve">1 ps </w:t>
            </w:r>
            <w:r w:rsidR="001E35A5">
              <w:t>bằng 1</w:t>
            </w:r>
          </w:p>
          <w:p w14:paraId="7990CDF6" w14:textId="77777777" w:rsidR="00DA3400" w:rsidRDefault="00DA3400" w:rsidP="004422E7"/>
          <w:p w14:paraId="7F622F59" w14:textId="00AA56D7" w:rsidR="00DA3400" w:rsidRDefault="00DA3400" w:rsidP="004422E7">
            <w:r>
              <w:t>Chuyển: Để giúp các con củng cố, khắc sâu kiến thức của bài học, cô trò chúng mình cùng đến với phần luyện tập.</w:t>
            </w:r>
          </w:p>
        </w:tc>
        <w:tc>
          <w:tcPr>
            <w:tcW w:w="3795" w:type="dxa"/>
          </w:tcPr>
          <w:p w14:paraId="74BF61AA" w14:textId="1D739E32" w:rsidR="00400FD0" w:rsidRDefault="005078CC" w:rsidP="004422E7">
            <w:r>
              <w:lastRenderedPageBreak/>
              <w:t xml:space="preserve">- </w:t>
            </w:r>
            <w:r w:rsidR="009B4B93">
              <w:t xml:space="preserve">HS </w:t>
            </w:r>
            <w:r w:rsidR="006B4F96">
              <w:t xml:space="preserve">so sánh: Vì 5/4 quả cam gồm 1 quả cam và 1/4 quả cam nên 5/4 </w:t>
            </w:r>
            <w:r w:rsidR="000D11C2">
              <w:t>quả cam nhiều hơn 1/4  quả cam.</w:t>
            </w:r>
          </w:p>
          <w:p w14:paraId="6D12AC2B" w14:textId="77777777" w:rsidR="005078CC" w:rsidRDefault="005078CC" w:rsidP="004422E7"/>
          <w:p w14:paraId="0063DFBE" w14:textId="77E57149" w:rsidR="005078CC" w:rsidRDefault="000D11C2" w:rsidP="004422E7">
            <w:r>
              <w:lastRenderedPageBreak/>
              <w:t>- Giơ tay</w:t>
            </w:r>
          </w:p>
          <w:p w14:paraId="3837E778" w14:textId="53B7BA70" w:rsidR="000D11C2" w:rsidRDefault="000D11C2" w:rsidP="004422E7"/>
          <w:p w14:paraId="4A783E58" w14:textId="4099182F" w:rsidR="000D11C2" w:rsidRDefault="000D11C2" w:rsidP="004422E7">
            <w:r>
              <w:t>- Phân số 5/4 lớn hơn 1</w:t>
            </w:r>
          </w:p>
          <w:p w14:paraId="4C419FD6" w14:textId="0C9DA9A4" w:rsidR="000D11C2" w:rsidRDefault="000D11C2" w:rsidP="004422E7"/>
          <w:p w14:paraId="1781A457" w14:textId="4CEFCA62" w:rsidR="000D11C2" w:rsidRDefault="000D11C2" w:rsidP="004422E7">
            <w:r>
              <w:t>- Phân số 5/4 có tử số lớn hơn mẫu số.</w:t>
            </w:r>
          </w:p>
          <w:p w14:paraId="5AB745EB" w14:textId="1FABAADA" w:rsidR="000D11C2" w:rsidRDefault="000D11C2" w:rsidP="004422E7">
            <w:r>
              <w:t>- Phân số lớn hơn 1 là phân số có tử số lớn hơn mẫu số.</w:t>
            </w:r>
          </w:p>
          <w:p w14:paraId="17C63A99" w14:textId="573863A7" w:rsidR="000D11C2" w:rsidRDefault="000D11C2" w:rsidP="004422E7">
            <w:r>
              <w:t>- Quan sát</w:t>
            </w:r>
          </w:p>
          <w:p w14:paraId="2953D470" w14:textId="10098D34" w:rsidR="00CD5138" w:rsidRDefault="00CD5138" w:rsidP="004422E7"/>
          <w:p w14:paraId="597AC66D" w14:textId="47B7E27C" w:rsidR="00CD5138" w:rsidRDefault="00CD5138" w:rsidP="004422E7">
            <w:r>
              <w:t>- HS lên viết PS 4/4 và PS 1/4</w:t>
            </w:r>
          </w:p>
          <w:p w14:paraId="02A6305B" w14:textId="74788E94" w:rsidR="000D11C2" w:rsidRDefault="000D11C2" w:rsidP="004422E7"/>
          <w:p w14:paraId="5002B44F" w14:textId="77777777" w:rsidR="00CD5138" w:rsidRDefault="00CD5138" w:rsidP="004422E7"/>
          <w:p w14:paraId="75E91551" w14:textId="1D52C522" w:rsidR="005639D5" w:rsidRDefault="00D73E2F" w:rsidP="004422E7">
            <w:r>
              <w:t xml:space="preserve">- </w:t>
            </w:r>
            <w:r w:rsidR="005639D5">
              <w:t xml:space="preserve">PS </w:t>
            </w:r>
            <w:r>
              <w:t xml:space="preserve">4/4 = 1 </w:t>
            </w:r>
            <w:r w:rsidR="005639D5">
              <w:t>vì hình tròn được chia thành 4 phần bằng nhau và đã tô màu cả 4 phần</w:t>
            </w:r>
            <w:r w:rsidR="00A8295C">
              <w:t xml:space="preserve"> </w:t>
            </w:r>
          </w:p>
          <w:p w14:paraId="6FCB0107" w14:textId="5091206D" w:rsidR="00D73E2F" w:rsidRDefault="005639D5" w:rsidP="004422E7">
            <w:r>
              <w:t>- PS</w:t>
            </w:r>
            <w:r w:rsidR="00D73E2F">
              <w:t xml:space="preserve"> 1/4 &lt; 1</w:t>
            </w:r>
            <w:r>
              <w:t xml:space="preserve"> vì hình tròn được chia thành 4 phần bằng nhau nhưng mới tô màu 1 phần còn 3 phần chưa được tô màu</w:t>
            </w:r>
          </w:p>
          <w:p w14:paraId="7ADA3CD7" w14:textId="215CEB82" w:rsidR="00D73E2F" w:rsidRDefault="00D73E2F" w:rsidP="004422E7"/>
          <w:p w14:paraId="2064F462" w14:textId="7E9E75C0" w:rsidR="005078CC" w:rsidRDefault="0069701B" w:rsidP="004422E7">
            <w:r>
              <w:t>- Phân số bằng 1 có tử số bằng mẫu số, phân số bé hơn 1 có tử số bé hơn mẫu số.</w:t>
            </w:r>
          </w:p>
          <w:p w14:paraId="5C001C5B" w14:textId="6B842EDD" w:rsidR="005078CC" w:rsidRDefault="005078CC" w:rsidP="004422E7">
            <w:r>
              <w:t xml:space="preserve">- </w:t>
            </w:r>
            <w:r w:rsidR="00853D04">
              <w:t>Muốn s</w:t>
            </w:r>
            <w:r>
              <w:t xml:space="preserve">o sánh </w:t>
            </w:r>
            <w:r w:rsidR="00853D04">
              <w:t xml:space="preserve">một PS với 1, ta so sánh </w:t>
            </w:r>
            <w:r>
              <w:t>tử số và mẫu số của PS đó</w:t>
            </w:r>
            <w:r w:rsidR="00853D04">
              <w:t>.</w:t>
            </w:r>
          </w:p>
          <w:p w14:paraId="4906D0BE" w14:textId="4D455A33" w:rsidR="00853D04" w:rsidRDefault="00853D04" w:rsidP="004422E7">
            <w:r>
              <w:t>+ Nếu TS &gt; MS thì PS &gt; 1</w:t>
            </w:r>
          </w:p>
          <w:p w14:paraId="0354CDAE" w14:textId="78A22918" w:rsidR="00853D04" w:rsidRDefault="00853D04" w:rsidP="004422E7">
            <w:r>
              <w:t>+ Nếu TS &lt; MS thì PS &lt; 1</w:t>
            </w:r>
          </w:p>
          <w:p w14:paraId="191D5887" w14:textId="30184004" w:rsidR="005078CC" w:rsidRDefault="00853D04" w:rsidP="004422E7">
            <w:r>
              <w:t>+ Nếu TS = MS thì PS = 1</w:t>
            </w:r>
          </w:p>
          <w:p w14:paraId="15D9F894" w14:textId="77777777" w:rsidR="005078CC" w:rsidRDefault="005078CC" w:rsidP="004422E7">
            <w:r>
              <w:t>- HS nhắc lại</w:t>
            </w:r>
          </w:p>
          <w:p w14:paraId="66220ED2" w14:textId="77777777" w:rsidR="006946D8" w:rsidRDefault="006946D8" w:rsidP="004422E7">
            <w:r>
              <w:t>- HS lấy ví dụ</w:t>
            </w:r>
          </w:p>
        </w:tc>
      </w:tr>
      <w:tr w:rsidR="006946D8" w14:paraId="405D690B" w14:textId="77777777" w:rsidTr="00B60F12">
        <w:tc>
          <w:tcPr>
            <w:tcW w:w="2376" w:type="dxa"/>
          </w:tcPr>
          <w:p w14:paraId="55FD2510" w14:textId="77777777" w:rsidR="006946D8" w:rsidRPr="00A1487B" w:rsidRDefault="006946D8" w:rsidP="004422E7">
            <w:pPr>
              <w:rPr>
                <w:b/>
                <w:i/>
              </w:rPr>
            </w:pPr>
            <w:r w:rsidRPr="00A1487B">
              <w:rPr>
                <w:b/>
                <w:i/>
              </w:rPr>
              <w:lastRenderedPageBreak/>
              <w:t>C. Luyện tập</w:t>
            </w:r>
          </w:p>
          <w:p w14:paraId="5EC22B4E" w14:textId="77777777" w:rsidR="006946D8" w:rsidRPr="00C23FC7" w:rsidRDefault="006946D8" w:rsidP="004422E7">
            <w:pPr>
              <w:rPr>
                <w:b/>
                <w:i/>
              </w:rPr>
            </w:pPr>
            <w:r w:rsidRPr="00C23FC7">
              <w:rPr>
                <w:b/>
                <w:i/>
              </w:rPr>
              <w:t xml:space="preserve">Bài 1: </w:t>
            </w:r>
          </w:p>
          <w:p w14:paraId="6B83C435" w14:textId="57D16B33" w:rsidR="00C23FC7" w:rsidRPr="00C23FC7" w:rsidRDefault="00C23FC7" w:rsidP="004422E7">
            <w:r w:rsidRPr="00C23FC7">
              <w:rPr>
                <w:i/>
              </w:rPr>
              <w:t>MT: HS viết được thương của phép chia dưới dạng phân số</w:t>
            </w:r>
          </w:p>
        </w:tc>
        <w:tc>
          <w:tcPr>
            <w:tcW w:w="3969" w:type="dxa"/>
          </w:tcPr>
          <w:p w14:paraId="393DDBA0" w14:textId="77777777" w:rsidR="00A1487B" w:rsidRDefault="00A1487B" w:rsidP="004422E7"/>
          <w:p w14:paraId="77088088" w14:textId="6BEE8A55" w:rsidR="00FF3D32" w:rsidRDefault="00FF3D32" w:rsidP="004422E7">
            <w:r>
              <w:t>- Y/c HS đọc đề bài, nêu yêu cầu</w:t>
            </w:r>
          </w:p>
          <w:p w14:paraId="1C37CBA8" w14:textId="77777777" w:rsidR="00FF3D32" w:rsidRDefault="00FF3D32" w:rsidP="004422E7">
            <w:r>
              <w:t>- Y/c HS làm vở</w:t>
            </w:r>
          </w:p>
          <w:p w14:paraId="238CB563" w14:textId="4428CE97" w:rsidR="00FF3D32" w:rsidRDefault="00FF3D32" w:rsidP="004422E7">
            <w:r>
              <w:t>- Chữa bài trên máy đa vật thể</w:t>
            </w:r>
            <w:r w:rsidR="003B66C1">
              <w:t xml:space="preserve">, HS đổi vở </w:t>
            </w:r>
            <w:r w:rsidR="00C23FC7">
              <w:t>đối chiếu, nhận xét</w:t>
            </w:r>
          </w:p>
          <w:p w14:paraId="001F19B9" w14:textId="3DA3DEF5" w:rsidR="003B66C1" w:rsidRDefault="005639D5" w:rsidP="004422E7">
            <w:r>
              <w:t>- Phân số 9/7 cho con biết điều gì?</w:t>
            </w:r>
          </w:p>
          <w:p w14:paraId="0C2B2C01" w14:textId="004AE0C7" w:rsidR="005639D5" w:rsidRDefault="005639D5" w:rsidP="004422E7">
            <w:r>
              <w:lastRenderedPageBreak/>
              <w:t>- PS 2/15 như thế nào so với 1? Vì sao?</w:t>
            </w:r>
          </w:p>
          <w:p w14:paraId="2B057D94" w14:textId="299D95EF" w:rsidR="00FF3D32" w:rsidRDefault="00FF3D32" w:rsidP="004422E7">
            <w:r>
              <w:t xml:space="preserve">- BT1 </w:t>
            </w:r>
            <w:r w:rsidR="005639D5">
              <w:t xml:space="preserve">giúp các con </w:t>
            </w:r>
            <w:r>
              <w:t>củng cố kiến thức gì?</w:t>
            </w:r>
          </w:p>
        </w:tc>
        <w:tc>
          <w:tcPr>
            <w:tcW w:w="3795" w:type="dxa"/>
          </w:tcPr>
          <w:p w14:paraId="279891E7" w14:textId="77777777" w:rsidR="006946D8" w:rsidRDefault="006946D8" w:rsidP="004422E7"/>
          <w:p w14:paraId="5D9C65FA" w14:textId="77777777" w:rsidR="003B66C1" w:rsidRDefault="003B66C1" w:rsidP="004422E7">
            <w:r>
              <w:t>- Đọc đề, nêu yêu cầu</w:t>
            </w:r>
          </w:p>
          <w:p w14:paraId="1686C7BD" w14:textId="77777777" w:rsidR="003B66C1" w:rsidRDefault="003B66C1" w:rsidP="004422E7">
            <w:r>
              <w:t>- Làm vở</w:t>
            </w:r>
          </w:p>
          <w:p w14:paraId="2D02E3B1" w14:textId="3274E699" w:rsidR="003B66C1" w:rsidRDefault="003B66C1" w:rsidP="004422E7">
            <w:r>
              <w:t xml:space="preserve">- </w:t>
            </w:r>
            <w:r w:rsidR="00C23FC7">
              <w:t>Đổi vở, đối chiếu, nhận xét</w:t>
            </w:r>
          </w:p>
          <w:p w14:paraId="24DD6460" w14:textId="52AD33EB" w:rsidR="003B66C1" w:rsidRDefault="003B66C1" w:rsidP="004422E7"/>
          <w:p w14:paraId="59ADB32F" w14:textId="447ED68B" w:rsidR="005639D5" w:rsidRDefault="005639D5" w:rsidP="004422E7">
            <w:r>
              <w:t>- PS 9/7 cho con biết tử số 9 là số bị chia, mẫu số 7 là số chia</w:t>
            </w:r>
          </w:p>
          <w:p w14:paraId="3B7BA3DA" w14:textId="1D8DB0D7" w:rsidR="003B66C1" w:rsidRDefault="005639D5" w:rsidP="004422E7">
            <w:r>
              <w:lastRenderedPageBreak/>
              <w:t>- PS 2/15 bé hơn 1 vì tử số bé hơn mẫu số</w:t>
            </w:r>
          </w:p>
          <w:p w14:paraId="0CAF690A" w14:textId="69405B0A" w:rsidR="003B66C1" w:rsidRDefault="003B66C1" w:rsidP="004422E7">
            <w:r>
              <w:t xml:space="preserve">- </w:t>
            </w:r>
            <w:r w:rsidR="005639D5">
              <w:t>Bài tập 1 củng cố cho chúng con cách viết thương của phép chia số tự nhiên cho số tự nhiên khác 0 dưới dạng phân số.</w:t>
            </w:r>
          </w:p>
        </w:tc>
      </w:tr>
      <w:tr w:rsidR="00FF3D32" w14:paraId="40175B15" w14:textId="77777777" w:rsidTr="00B60F12">
        <w:tc>
          <w:tcPr>
            <w:tcW w:w="2376" w:type="dxa"/>
          </w:tcPr>
          <w:p w14:paraId="78291C24" w14:textId="77777777" w:rsidR="00FF3D32" w:rsidRPr="00C73B0C" w:rsidRDefault="00FF3D32" w:rsidP="004422E7">
            <w:pPr>
              <w:rPr>
                <w:b/>
                <w:i/>
              </w:rPr>
            </w:pPr>
            <w:r w:rsidRPr="00C73B0C">
              <w:rPr>
                <w:b/>
                <w:i/>
              </w:rPr>
              <w:lastRenderedPageBreak/>
              <w:t xml:space="preserve">Bài 2: </w:t>
            </w:r>
          </w:p>
          <w:p w14:paraId="5A939E9D" w14:textId="6C26740A" w:rsidR="00C73B0C" w:rsidRDefault="00C73B0C" w:rsidP="004422E7">
            <w:r w:rsidRPr="00C73B0C">
              <w:rPr>
                <w:i/>
              </w:rPr>
              <w:t>MT: HS xác định được đúng phân số chỉ số phần đã tô màu của 2 hình</w:t>
            </w:r>
          </w:p>
        </w:tc>
        <w:tc>
          <w:tcPr>
            <w:tcW w:w="3969" w:type="dxa"/>
          </w:tcPr>
          <w:p w14:paraId="6C38E225" w14:textId="77777777" w:rsidR="00FF3D32" w:rsidRDefault="00FF3D32" w:rsidP="004422E7">
            <w:r>
              <w:t>- Y/c HS đọc đề bài, nêu yêu cầu</w:t>
            </w:r>
          </w:p>
          <w:p w14:paraId="5D48A1F9" w14:textId="3304B2DB" w:rsidR="00FF3D32" w:rsidRDefault="00FF3D32" w:rsidP="004422E7">
            <w:r>
              <w:t>- Y/c HS thảo luận nhóm</w:t>
            </w:r>
            <w:r w:rsidR="00E37D62">
              <w:t xml:space="preserve"> đôi</w:t>
            </w:r>
            <w:r>
              <w:t xml:space="preserve"> </w:t>
            </w:r>
            <w:r w:rsidR="00E37D62">
              <w:t xml:space="preserve">trong 2 phút </w:t>
            </w:r>
            <w:r>
              <w:t>để tìm phân số ứng với phần đã tô màu của mỗi hình.</w:t>
            </w:r>
          </w:p>
          <w:p w14:paraId="467AA31A" w14:textId="653DF227" w:rsidR="00FF3D32" w:rsidRDefault="00FF3D32" w:rsidP="004422E7">
            <w:r>
              <w:t>- Y/c 1 nhóm báo cáo kết quả, giải thích</w:t>
            </w:r>
            <w:r w:rsidR="00E37D62">
              <w:t xml:space="preserve"> (lên kéo phân số về hình tương ứng trên bảng TT)</w:t>
            </w:r>
          </w:p>
          <w:p w14:paraId="147FBEA0" w14:textId="03C0CEA7" w:rsidR="00E37D62" w:rsidRDefault="00E37D62" w:rsidP="004422E7"/>
          <w:p w14:paraId="16C49DEF" w14:textId="0FEB9552" w:rsidR="00E37D62" w:rsidRDefault="00E37D62" w:rsidP="004422E7"/>
          <w:p w14:paraId="5BCC26CE" w14:textId="41F999A2" w:rsidR="00E37D62" w:rsidRDefault="00E37D62" w:rsidP="004422E7"/>
          <w:p w14:paraId="1F87ABCD" w14:textId="32D6AA0B" w:rsidR="00E37D62" w:rsidRDefault="00E37D62" w:rsidP="004422E7"/>
          <w:p w14:paraId="70464847" w14:textId="534FB54B" w:rsidR="00E37D62" w:rsidRDefault="00E37D62" w:rsidP="004422E7"/>
          <w:p w14:paraId="33EACE7F" w14:textId="5200A638" w:rsidR="00E37D62" w:rsidRDefault="00E37D62" w:rsidP="004422E7"/>
          <w:p w14:paraId="7DF58224" w14:textId="4E8E8A13" w:rsidR="00E37D62" w:rsidRDefault="00E37D62" w:rsidP="004422E7"/>
          <w:p w14:paraId="4D53E36D" w14:textId="2648B559" w:rsidR="00E37D62" w:rsidRDefault="00E37D62" w:rsidP="004422E7"/>
          <w:p w14:paraId="4E61EE9F" w14:textId="1E0C3B0E" w:rsidR="00E37D62" w:rsidRDefault="00E37D62" w:rsidP="004422E7"/>
          <w:p w14:paraId="56425423" w14:textId="49A2AA91" w:rsidR="00E37D62" w:rsidRDefault="00E37D62" w:rsidP="004422E7"/>
          <w:p w14:paraId="4B4F7569" w14:textId="77777777" w:rsidR="00586E99" w:rsidRDefault="00586E99" w:rsidP="00B97BD9"/>
          <w:p w14:paraId="4987A6EF" w14:textId="77777777" w:rsidR="00586E99" w:rsidRDefault="00586E99" w:rsidP="00B97BD9"/>
          <w:p w14:paraId="420C1A7D" w14:textId="7380A003" w:rsidR="00465077" w:rsidRDefault="00592E2A" w:rsidP="00B97BD9">
            <w:r w:rsidRPr="00592E2A">
              <w:rPr>
                <w:highlight w:val="yellow"/>
              </w:rPr>
              <w:t>+ Mở rộng bằng cách đổ thêm một số ô vuông để được phân số mới ở cả hai hình</w:t>
            </w:r>
          </w:p>
          <w:p w14:paraId="67F1D9AB" w14:textId="62DB0871" w:rsidR="006D7DB0" w:rsidRDefault="00586E99" w:rsidP="00B97BD9">
            <w:r>
              <w:t xml:space="preserve">- Qua bài tập 2, </w:t>
            </w:r>
            <w:r w:rsidR="00894BA1">
              <w:t>các con cần lưu ý: Khi xác định PS tương ứng với hình vẽ, ngoài việc ta đếm số phần được tô màu hoặc lấy đi thì ta cần chú ý xác định đúng mẫu số chính là số phần bằng nhau được chia của mỗi đơn vị.</w:t>
            </w:r>
          </w:p>
        </w:tc>
        <w:tc>
          <w:tcPr>
            <w:tcW w:w="3795" w:type="dxa"/>
          </w:tcPr>
          <w:p w14:paraId="6C4B6A48" w14:textId="77777777" w:rsidR="00FF3D32" w:rsidRDefault="00F416C7" w:rsidP="004422E7">
            <w:r>
              <w:t>- Đọc đề bài, nêu yêu cầu</w:t>
            </w:r>
          </w:p>
          <w:p w14:paraId="52BAE5FD" w14:textId="77777777" w:rsidR="00F416C7" w:rsidRDefault="00F416C7" w:rsidP="004422E7">
            <w:r>
              <w:t>- Thảo luận nhóm</w:t>
            </w:r>
          </w:p>
          <w:p w14:paraId="4F66E66A" w14:textId="77777777" w:rsidR="00F416C7" w:rsidRDefault="00F416C7" w:rsidP="004422E7"/>
          <w:p w14:paraId="22BA621E" w14:textId="564E3E9E" w:rsidR="00F416C7" w:rsidRDefault="00F416C7" w:rsidP="004422E7"/>
          <w:p w14:paraId="12C5230B" w14:textId="77777777" w:rsidR="00E37D62" w:rsidRDefault="00E37D62" w:rsidP="004422E7"/>
          <w:p w14:paraId="7BCCF8EB" w14:textId="77777777" w:rsidR="00E37D62" w:rsidRDefault="00F416C7" w:rsidP="004422E7">
            <w:r>
              <w:t xml:space="preserve">- </w:t>
            </w:r>
            <w:r w:rsidR="00E37D62">
              <w:t xml:space="preserve">Phân số 7/6 chỉ phần đã tô màu của hình 1, phân số 7/12 chỉ phần đã tô màu của hình 2. </w:t>
            </w:r>
          </w:p>
          <w:p w14:paraId="51B8A70B" w14:textId="03E4E30D" w:rsidR="00F416C7" w:rsidRDefault="00E37D62" w:rsidP="004422E7">
            <w:r>
              <w:t xml:space="preserve">+ Ở hình1, hình chữ nhật được chia thành 6 ô vuông bằng nhau, tô màu hết 6 ô vuông trong 1 hình hay 6/6 hình rồi tô màu thêm 1 ô vuông nữa tức là đã tô màu 7/6 hình chữ nhật. </w:t>
            </w:r>
          </w:p>
          <w:p w14:paraId="2F572579" w14:textId="7D68B0D1" w:rsidR="00F416C7" w:rsidRDefault="00E37D62" w:rsidP="004422E7">
            <w:r>
              <w:t>+ Ở hình 2, hình chữ nhật được chia thành 12 ô vuông bằng nhau. Tô màu 7 ô vuông tức là đã tô màu 7/12 hình chữ nhật</w:t>
            </w:r>
          </w:p>
          <w:p w14:paraId="16DD9370" w14:textId="060D6823" w:rsidR="00F416C7" w:rsidRDefault="00E37D62" w:rsidP="004422E7">
            <w:r>
              <w:t>- Nhận xét</w:t>
            </w:r>
          </w:p>
          <w:p w14:paraId="4696BAD7" w14:textId="77777777" w:rsidR="00586E99" w:rsidRDefault="00586E99" w:rsidP="004422E7">
            <w:r>
              <w:t>- HS trả lời</w:t>
            </w:r>
          </w:p>
          <w:p w14:paraId="0B09C5C7" w14:textId="77777777" w:rsidR="00F416C7" w:rsidRPr="00592E2A" w:rsidRDefault="00F416C7" w:rsidP="004422E7">
            <w:pPr>
              <w:rPr>
                <w:color w:val="FF0000"/>
              </w:rPr>
            </w:pPr>
          </w:p>
          <w:p w14:paraId="2440E335" w14:textId="77777777" w:rsidR="00586E99" w:rsidRPr="00592E2A" w:rsidRDefault="00586E99" w:rsidP="004422E7">
            <w:pPr>
              <w:rPr>
                <w:color w:val="FF0000"/>
              </w:rPr>
            </w:pPr>
          </w:p>
          <w:p w14:paraId="40EDBF8D" w14:textId="77777777" w:rsidR="00586E99" w:rsidRDefault="00586E99" w:rsidP="004422E7"/>
          <w:p w14:paraId="00BC7B7E" w14:textId="77777777" w:rsidR="00586E99" w:rsidRDefault="00586E99" w:rsidP="004422E7"/>
          <w:p w14:paraId="24FAA29E" w14:textId="77777777" w:rsidR="00586E99" w:rsidRDefault="00586E99" w:rsidP="004422E7"/>
          <w:p w14:paraId="539FB39B" w14:textId="77777777" w:rsidR="00465077" w:rsidRDefault="00465077" w:rsidP="004422E7"/>
          <w:p w14:paraId="443854BB" w14:textId="602A778E" w:rsidR="00586E99" w:rsidRDefault="00586E99" w:rsidP="004422E7"/>
        </w:tc>
      </w:tr>
      <w:tr w:rsidR="00B97BD9" w14:paraId="698B1B91" w14:textId="77777777" w:rsidTr="00B60F12">
        <w:tc>
          <w:tcPr>
            <w:tcW w:w="2376" w:type="dxa"/>
          </w:tcPr>
          <w:p w14:paraId="74756BD5" w14:textId="77777777" w:rsidR="00B97BD9" w:rsidRPr="006D7DB0" w:rsidRDefault="00B97BD9" w:rsidP="004422E7">
            <w:pPr>
              <w:rPr>
                <w:b/>
                <w:i/>
              </w:rPr>
            </w:pPr>
            <w:r w:rsidRPr="006D7DB0">
              <w:rPr>
                <w:b/>
                <w:i/>
              </w:rPr>
              <w:t>Bài 3:</w:t>
            </w:r>
          </w:p>
          <w:p w14:paraId="5B0E039A" w14:textId="0A0D2956" w:rsidR="00894BA1" w:rsidRDefault="00894BA1" w:rsidP="004422E7">
            <w:r w:rsidRPr="006D7DB0">
              <w:rPr>
                <w:i/>
              </w:rPr>
              <w:t>MT: HS so sánh được các phân số với 1 và xếp vào đúng nhóm</w:t>
            </w:r>
            <w:r>
              <w:t xml:space="preserve"> </w:t>
            </w:r>
          </w:p>
        </w:tc>
        <w:tc>
          <w:tcPr>
            <w:tcW w:w="3969" w:type="dxa"/>
          </w:tcPr>
          <w:p w14:paraId="43AD1605" w14:textId="77777777" w:rsidR="00B97BD9" w:rsidRDefault="00B97BD9" w:rsidP="004422E7">
            <w:r>
              <w:t>- Y/c HS đọc đề bài, nêu yêu cầu</w:t>
            </w:r>
          </w:p>
          <w:p w14:paraId="623286F2" w14:textId="4E463618" w:rsidR="00B97BD9" w:rsidRDefault="00B97BD9" w:rsidP="004422E7">
            <w:r>
              <w:t xml:space="preserve">- Y/c HS làm bài vào </w:t>
            </w:r>
            <w:r w:rsidR="006D7DB0">
              <w:t>vở</w:t>
            </w:r>
          </w:p>
          <w:p w14:paraId="476FD68B" w14:textId="77777777" w:rsidR="00B97BD9" w:rsidRDefault="00B97BD9" w:rsidP="004422E7">
            <w:r>
              <w:t>- Tổ chức cho HS chữa bài dưới dạng trò chơi “Ai nhanh ai đúng”</w:t>
            </w:r>
          </w:p>
          <w:p w14:paraId="04246A5E" w14:textId="2FED8AF8" w:rsidR="00B97BD9" w:rsidRPr="00444888" w:rsidRDefault="00180316" w:rsidP="004422E7">
            <w:pPr>
              <w:rPr>
                <w:color w:val="FF0000"/>
              </w:rPr>
            </w:pPr>
            <w:r w:rsidRPr="00444888">
              <w:rPr>
                <w:color w:val="FF0000"/>
              </w:rPr>
              <w:t>(</w:t>
            </w:r>
            <w:r w:rsidR="00925587" w:rsidRPr="00444888">
              <w:rPr>
                <w:color w:val="FF0000"/>
              </w:rPr>
              <w:t>Cái này em đang đợi chị Phương hỏi lại bên bảng</w:t>
            </w:r>
            <w:r w:rsidR="00444888" w:rsidRPr="00444888">
              <w:rPr>
                <w:color w:val="FF0000"/>
              </w:rPr>
              <w:t xml:space="preserve"> xem có để 2 đội cùng thi được khôn</w:t>
            </w:r>
            <w:r w:rsidR="00444888">
              <w:rPr>
                <w:color w:val="FF0000"/>
              </w:rPr>
              <w:t>g</w:t>
            </w:r>
            <w:r w:rsidR="00444888" w:rsidRPr="00444888">
              <w:rPr>
                <w:color w:val="FF0000"/>
              </w:rPr>
              <w:t xml:space="preserve"> ạ)</w:t>
            </w:r>
          </w:p>
          <w:p w14:paraId="5A7BA5D8" w14:textId="03EB4BF7" w:rsidR="00180316" w:rsidRDefault="00180316" w:rsidP="004422E7">
            <w:r>
              <w:t xml:space="preserve">- Y/c </w:t>
            </w:r>
            <w:r w:rsidR="00444888">
              <w:t>2 đội chơi</w:t>
            </w:r>
            <w:r>
              <w:t xml:space="preserve"> giải thích vì sao xếp được phân số vào các nhóm như vậy</w:t>
            </w:r>
            <w:r w:rsidR="00444888">
              <w:t xml:space="preserve"> (đôi 1 giải thích các PS </w:t>
            </w:r>
            <w:r w:rsidR="00444888">
              <w:lastRenderedPageBreak/>
              <w:t>lớn hơn 1, đội 2 giải thích các PS bé hơn 1 và bằng 1)</w:t>
            </w:r>
          </w:p>
          <w:p w14:paraId="1E370C3C" w14:textId="77777777" w:rsidR="005A5A04" w:rsidRDefault="005A5A04" w:rsidP="005A5A04">
            <w:r>
              <w:t>- BT3 giúp các con củng cố kiến thức gì?</w:t>
            </w:r>
          </w:p>
          <w:p w14:paraId="74CE0231" w14:textId="77777777" w:rsidR="005A5A04" w:rsidRDefault="005A5A04" w:rsidP="004422E7"/>
          <w:p w14:paraId="1D9750AA" w14:textId="27AFE454" w:rsidR="00180316" w:rsidRDefault="00180316" w:rsidP="004422E7">
            <w:r>
              <w:t xml:space="preserve">- </w:t>
            </w:r>
            <w:r w:rsidR="003B66C1">
              <w:t xml:space="preserve">Muốn </w:t>
            </w:r>
            <w:r w:rsidR="00444888">
              <w:t xml:space="preserve">đưa </w:t>
            </w:r>
            <w:r w:rsidR="003B66C1">
              <w:t xml:space="preserve">PS 9/14 </w:t>
            </w:r>
            <w:r w:rsidR="00444888">
              <w:t xml:space="preserve">về ngôi nhà </w:t>
            </w:r>
            <w:r w:rsidR="003B66C1">
              <w:t xml:space="preserve">PS bằng </w:t>
            </w:r>
            <w:r w:rsidR="00F416C7">
              <w:t>1 mà vẫn giữ nguyên tử số</w:t>
            </w:r>
            <w:r w:rsidR="00444888">
              <w:t xml:space="preserve"> của PS đó thì</w:t>
            </w:r>
            <w:r w:rsidR="003B66C1">
              <w:t xml:space="preserve"> ta làm như thế nào</w:t>
            </w:r>
            <w:r w:rsidR="005F0EF9">
              <w:t>?</w:t>
            </w:r>
          </w:p>
          <w:p w14:paraId="13DDA5B6" w14:textId="21D73226" w:rsidR="00950DFD" w:rsidRDefault="005F0EF9" w:rsidP="004422E7">
            <w:r>
              <w:t xml:space="preserve">- </w:t>
            </w:r>
            <w:r>
              <w:t>Muốn đưa PS 9/14 về ngôi nhà PS bằng 1 mà vẫn giữ</w:t>
            </w:r>
            <w:r>
              <w:t xml:space="preserve"> nguyên </w:t>
            </w:r>
            <w:r>
              <w:t>mẫu số của PS đó thì ta làm như thế nào</w:t>
            </w:r>
            <w:r>
              <w:t>?</w:t>
            </w:r>
          </w:p>
          <w:p w14:paraId="3B5982DB" w14:textId="77777777" w:rsidR="005F0EF9" w:rsidRPr="00034C85" w:rsidRDefault="00950DFD" w:rsidP="004422E7">
            <w:pPr>
              <w:rPr>
                <w:color w:val="000000" w:themeColor="text1"/>
              </w:rPr>
            </w:pPr>
            <w:r w:rsidRPr="00034C85">
              <w:rPr>
                <w:color w:val="000000" w:themeColor="text1"/>
              </w:rPr>
              <w:t xml:space="preserve">- Nếu cô tiếp tục muốn đưa PS 7/5 cũng về ngôi nhà PS bằng 1 thì cô </w:t>
            </w:r>
            <w:r w:rsidR="008E0717" w:rsidRPr="00034C85">
              <w:rPr>
                <w:color w:val="000000" w:themeColor="text1"/>
              </w:rPr>
              <w:t xml:space="preserve">có những cách nào? </w:t>
            </w:r>
          </w:p>
          <w:p w14:paraId="6E730A6E" w14:textId="77777777" w:rsidR="005F0EF9" w:rsidRPr="00034C85" w:rsidRDefault="005F0EF9" w:rsidP="004422E7">
            <w:pPr>
              <w:rPr>
                <w:color w:val="000000" w:themeColor="text1"/>
              </w:rPr>
            </w:pPr>
          </w:p>
          <w:p w14:paraId="73BE395F" w14:textId="77777777" w:rsidR="0058775B" w:rsidRPr="00034C85" w:rsidRDefault="0058775B" w:rsidP="004422E7">
            <w:pPr>
              <w:rPr>
                <w:color w:val="000000" w:themeColor="text1"/>
              </w:rPr>
            </w:pPr>
            <w:bookmarkStart w:id="0" w:name="_GoBack"/>
            <w:bookmarkEnd w:id="0"/>
          </w:p>
          <w:p w14:paraId="016589D4" w14:textId="77777777" w:rsidR="0058775B" w:rsidRPr="00034C85" w:rsidRDefault="0058775B" w:rsidP="004422E7">
            <w:pPr>
              <w:rPr>
                <w:color w:val="000000" w:themeColor="text1"/>
              </w:rPr>
            </w:pPr>
          </w:p>
          <w:p w14:paraId="2F6543A3" w14:textId="77777777" w:rsidR="0058775B" w:rsidRPr="00034C85" w:rsidRDefault="0058775B" w:rsidP="004422E7">
            <w:pPr>
              <w:rPr>
                <w:color w:val="000000" w:themeColor="text1"/>
              </w:rPr>
            </w:pPr>
          </w:p>
          <w:p w14:paraId="3FC6EBC3" w14:textId="73E142C8" w:rsidR="00950DFD" w:rsidRPr="00034C85" w:rsidRDefault="0058775B" w:rsidP="004422E7">
            <w:pPr>
              <w:rPr>
                <w:color w:val="000000" w:themeColor="text1"/>
              </w:rPr>
            </w:pPr>
            <w:r w:rsidRPr="00034C85">
              <w:rPr>
                <w:color w:val="000000" w:themeColor="text1"/>
              </w:rPr>
              <w:t xml:space="preserve">- </w:t>
            </w:r>
            <w:r w:rsidR="008E0717" w:rsidRPr="00034C85">
              <w:rPr>
                <w:color w:val="000000" w:themeColor="text1"/>
              </w:rPr>
              <w:t>GV kết luận</w:t>
            </w:r>
            <w:r w:rsidRPr="00034C85">
              <w:rPr>
                <w:color w:val="000000" w:themeColor="text1"/>
              </w:rPr>
              <w:t>:</w:t>
            </w:r>
            <w:r w:rsidR="008E0717" w:rsidRPr="00034C85">
              <w:rPr>
                <w:color w:val="000000" w:themeColor="text1"/>
              </w:rPr>
              <w:t xml:space="preserve"> có nhiều cách</w:t>
            </w:r>
            <w:r w:rsidR="005F0EF9" w:rsidRPr="00034C85">
              <w:rPr>
                <w:color w:val="000000" w:themeColor="text1"/>
              </w:rPr>
              <w:t xml:space="preserve"> để đưa 1 PS về PS bằng 1</w:t>
            </w:r>
            <w:r w:rsidR="008E0717" w:rsidRPr="00034C85">
              <w:rPr>
                <w:color w:val="000000" w:themeColor="text1"/>
              </w:rPr>
              <w:t>,</w:t>
            </w:r>
            <w:r w:rsidR="005F0EF9" w:rsidRPr="00034C85">
              <w:rPr>
                <w:color w:val="000000" w:themeColor="text1"/>
              </w:rPr>
              <w:t xml:space="preserve"> </w:t>
            </w:r>
            <w:r w:rsidR="00034C85" w:rsidRPr="00034C85">
              <w:rPr>
                <w:color w:val="000000" w:themeColor="text1"/>
              </w:rPr>
              <w:t xml:space="preserve">tùy theo yeu cầu mà đề bài đưa ra, các con </w:t>
            </w:r>
            <w:r w:rsidR="005F0EF9" w:rsidRPr="00034C85">
              <w:rPr>
                <w:color w:val="000000" w:themeColor="text1"/>
              </w:rPr>
              <w:t>cầ</w:t>
            </w:r>
            <w:r w:rsidR="00034C85" w:rsidRPr="00034C85">
              <w:rPr>
                <w:color w:val="000000" w:themeColor="text1"/>
              </w:rPr>
              <w:t>n</w:t>
            </w:r>
            <w:r w:rsidR="008E0717" w:rsidRPr="00034C85">
              <w:rPr>
                <w:color w:val="000000" w:themeColor="text1"/>
              </w:rPr>
              <w:t xml:space="preserve"> </w:t>
            </w:r>
            <w:r w:rsidR="00034C85" w:rsidRPr="00034C85">
              <w:rPr>
                <w:color w:val="000000" w:themeColor="text1"/>
              </w:rPr>
              <w:t xml:space="preserve">đọc kĩ và </w:t>
            </w:r>
            <w:r w:rsidR="008E0717" w:rsidRPr="00034C85">
              <w:rPr>
                <w:color w:val="000000" w:themeColor="text1"/>
              </w:rPr>
              <w:t xml:space="preserve">lựa chọn </w:t>
            </w:r>
            <w:r w:rsidR="005F0EF9" w:rsidRPr="00034C85">
              <w:rPr>
                <w:color w:val="000000" w:themeColor="text1"/>
              </w:rPr>
              <w:t xml:space="preserve">cách </w:t>
            </w:r>
            <w:r w:rsidR="008E0717" w:rsidRPr="00034C85">
              <w:rPr>
                <w:color w:val="000000" w:themeColor="text1"/>
              </w:rPr>
              <w:t xml:space="preserve">phù hợp </w:t>
            </w:r>
            <w:r w:rsidR="00034C85" w:rsidRPr="00034C85">
              <w:rPr>
                <w:color w:val="000000" w:themeColor="text1"/>
              </w:rPr>
              <w:t>nhất.</w:t>
            </w:r>
          </w:p>
          <w:p w14:paraId="28866A2A" w14:textId="4746093B" w:rsidR="003B66C1" w:rsidRDefault="003B66C1" w:rsidP="005F0EF9"/>
        </w:tc>
        <w:tc>
          <w:tcPr>
            <w:tcW w:w="3795" w:type="dxa"/>
          </w:tcPr>
          <w:p w14:paraId="76A91C7B" w14:textId="77777777" w:rsidR="00B97BD9" w:rsidRDefault="00F416C7" w:rsidP="004422E7">
            <w:r>
              <w:lastRenderedPageBreak/>
              <w:t>- Đọc đề bài, nêu yêu cầu</w:t>
            </w:r>
          </w:p>
          <w:p w14:paraId="15323C11" w14:textId="1A1FA04C" w:rsidR="00F416C7" w:rsidRDefault="00F416C7" w:rsidP="004422E7">
            <w:r>
              <w:t xml:space="preserve">- Làm bài </w:t>
            </w:r>
            <w:r w:rsidR="006D7DB0">
              <w:t>vào vở</w:t>
            </w:r>
          </w:p>
          <w:p w14:paraId="0270923F" w14:textId="5F05C164" w:rsidR="00F416C7" w:rsidRDefault="00F416C7" w:rsidP="004422E7">
            <w:r>
              <w:t>- Chơi tr</w:t>
            </w:r>
            <w:r w:rsidR="00A37F7E">
              <w:t>ò</w:t>
            </w:r>
            <w:r>
              <w:t xml:space="preserve"> chơi</w:t>
            </w:r>
          </w:p>
          <w:p w14:paraId="2F48BBDC" w14:textId="77777777" w:rsidR="00F416C7" w:rsidRDefault="00F416C7" w:rsidP="004422E7"/>
          <w:p w14:paraId="1AA09CD2" w14:textId="46F915F9" w:rsidR="00F416C7" w:rsidRDefault="00F416C7" w:rsidP="004422E7"/>
          <w:p w14:paraId="5CCCCF0B" w14:textId="382FADD1" w:rsidR="00444888" w:rsidRDefault="00444888" w:rsidP="004422E7"/>
          <w:p w14:paraId="182BF615" w14:textId="77777777" w:rsidR="00444888" w:rsidRDefault="00444888" w:rsidP="004422E7"/>
          <w:p w14:paraId="50B05422" w14:textId="2F211DDA" w:rsidR="00444888" w:rsidRDefault="00444888" w:rsidP="004422E7">
            <w:r>
              <w:t xml:space="preserve">- HS giải thích dựa vào cách so sánh tử số và mẫu số </w:t>
            </w:r>
          </w:p>
          <w:p w14:paraId="190E6478" w14:textId="77777777" w:rsidR="00F416C7" w:rsidRDefault="00F416C7" w:rsidP="004422E7"/>
          <w:p w14:paraId="01514C67" w14:textId="474D1EA8" w:rsidR="00F416C7" w:rsidRDefault="00F416C7" w:rsidP="004422E7">
            <w:r>
              <w:lastRenderedPageBreak/>
              <w:t>- HS nêu</w:t>
            </w:r>
          </w:p>
          <w:p w14:paraId="749DE6E0" w14:textId="40DD2C25" w:rsidR="00F416C7" w:rsidRDefault="00F416C7" w:rsidP="004422E7"/>
          <w:p w14:paraId="7FF352D1" w14:textId="6FBEA226" w:rsidR="005A5A04" w:rsidRDefault="005A5A04" w:rsidP="004422E7">
            <w:r>
              <w:t xml:space="preserve">- BT 3 giúp con củng cố </w:t>
            </w:r>
            <w:r w:rsidR="00CF6CF7">
              <w:t>cách so sánh một PS với 1.</w:t>
            </w:r>
          </w:p>
          <w:p w14:paraId="7F5F900D" w14:textId="77777777" w:rsidR="00CF6CF7" w:rsidRDefault="00CF6CF7" w:rsidP="004422E7"/>
          <w:p w14:paraId="659D4F42" w14:textId="0944A8CF" w:rsidR="00F416C7" w:rsidRDefault="00444888" w:rsidP="004422E7">
            <w:r>
              <w:t xml:space="preserve">- </w:t>
            </w:r>
            <w:r w:rsidR="00950DFD">
              <w:t>Ta có thể làm như sau:</w:t>
            </w:r>
          </w:p>
          <w:p w14:paraId="2A0CBCA1" w14:textId="41E0BF85" w:rsidR="00950DFD" w:rsidRDefault="00950DFD" w:rsidP="004422E7">
            <w:r>
              <w:t>+ Giữ nguyên tử số là 9 và bớt ở mẫu số đi 5 đơn vị để thành PS 9/9 = 1. Hoặc</w:t>
            </w:r>
          </w:p>
          <w:p w14:paraId="2B53A371" w14:textId="1674BC5A" w:rsidR="00950DFD" w:rsidRDefault="00950DFD" w:rsidP="004422E7">
            <w:r>
              <w:t>+ Giữ nguyên mẫu số là 14 và thêm vào tử số 5 đơn vị để thành PS 14/14 = 1</w:t>
            </w:r>
          </w:p>
          <w:p w14:paraId="176A925A" w14:textId="77777777" w:rsidR="00CF6CF7" w:rsidRDefault="00CF6CF7" w:rsidP="004422E7"/>
          <w:p w14:paraId="1E1A5321" w14:textId="63ABD58A" w:rsidR="005A5A04" w:rsidRDefault="005F0EF9" w:rsidP="004422E7">
            <w:r>
              <w:t xml:space="preserve">- </w:t>
            </w:r>
            <w:r w:rsidR="0058775B">
              <w:t>HS 1: C</w:t>
            </w:r>
            <w:r>
              <w:t>on có thể bớt tử số đi 2 đơn vị hoặc thêm vào mẫu số 2 đơn vị</w:t>
            </w:r>
            <w:r w:rsidR="0058775B">
              <w:t xml:space="preserve"> để phân số 7/5 trở thành PS bằng 1</w:t>
            </w:r>
          </w:p>
          <w:p w14:paraId="47A394AA" w14:textId="7C69C989" w:rsidR="0058775B" w:rsidRDefault="0058775B" w:rsidP="004422E7">
            <w:r>
              <w:t>- HS 2: Con có thẻ thêm vào tử số 1 đơn vị và thêm vào mẫu số 3 đơn vị để thành PS 8/8 = 1</w:t>
            </w:r>
          </w:p>
        </w:tc>
      </w:tr>
      <w:tr w:rsidR="00CF6CF7" w14:paraId="7C86FD20" w14:textId="77777777" w:rsidTr="00B60F12">
        <w:tc>
          <w:tcPr>
            <w:tcW w:w="2376" w:type="dxa"/>
          </w:tcPr>
          <w:p w14:paraId="6043668A" w14:textId="3E6B6C82" w:rsidR="00CF6CF7" w:rsidRPr="00CF6CF7" w:rsidRDefault="00CF6CF7" w:rsidP="004422E7">
            <w:pPr>
              <w:rPr>
                <w:b/>
              </w:rPr>
            </w:pPr>
            <w:r w:rsidRPr="00CF6CF7">
              <w:rPr>
                <w:b/>
              </w:rPr>
              <w:lastRenderedPageBreak/>
              <w:t>D. Củng cố</w:t>
            </w:r>
          </w:p>
        </w:tc>
        <w:tc>
          <w:tcPr>
            <w:tcW w:w="3969" w:type="dxa"/>
          </w:tcPr>
          <w:p w14:paraId="79CD3130" w14:textId="04934886" w:rsidR="00CF6CF7" w:rsidRPr="005F0EF9" w:rsidRDefault="00CF6CF7" w:rsidP="004422E7">
            <w:pPr>
              <w:rPr>
                <w:color w:val="000000" w:themeColor="text1"/>
              </w:rPr>
            </w:pPr>
            <w:r w:rsidRPr="005F0EF9">
              <w:rPr>
                <w:color w:val="000000" w:themeColor="text1"/>
              </w:rPr>
              <w:t xml:space="preserve">- Tiết toán hôm nay các con </w:t>
            </w:r>
            <w:r w:rsidR="008E0717" w:rsidRPr="005F0EF9">
              <w:rPr>
                <w:color w:val="000000" w:themeColor="text1"/>
              </w:rPr>
              <w:t>biết được thêm những điều gì?</w:t>
            </w:r>
          </w:p>
          <w:p w14:paraId="53872CDE" w14:textId="257CF7C1" w:rsidR="00CF6CF7" w:rsidRPr="005F0EF9" w:rsidRDefault="00CF6CF7" w:rsidP="004422E7">
            <w:pPr>
              <w:rPr>
                <w:color w:val="000000" w:themeColor="text1"/>
              </w:rPr>
            </w:pPr>
          </w:p>
          <w:p w14:paraId="087ED8C0" w14:textId="77777777" w:rsidR="00CF6CF7" w:rsidRPr="005F0EF9" w:rsidRDefault="00CF6CF7" w:rsidP="004422E7">
            <w:pPr>
              <w:rPr>
                <w:color w:val="000000" w:themeColor="text1"/>
              </w:rPr>
            </w:pPr>
          </w:p>
          <w:p w14:paraId="1896C1FB" w14:textId="77777777" w:rsidR="00CF6CF7" w:rsidRPr="005F0EF9" w:rsidRDefault="00CF6CF7" w:rsidP="004422E7">
            <w:pPr>
              <w:rPr>
                <w:color w:val="000000" w:themeColor="text1"/>
              </w:rPr>
            </w:pPr>
          </w:p>
          <w:p w14:paraId="0EEE1525" w14:textId="77777777" w:rsidR="00CF6CF7" w:rsidRPr="005F0EF9" w:rsidRDefault="00CF6CF7" w:rsidP="004422E7">
            <w:pPr>
              <w:rPr>
                <w:color w:val="000000" w:themeColor="text1"/>
              </w:rPr>
            </w:pPr>
          </w:p>
          <w:p w14:paraId="52C405E4" w14:textId="77777777" w:rsidR="00CF6CF7" w:rsidRPr="005F0EF9" w:rsidRDefault="00CF6CF7" w:rsidP="004422E7">
            <w:pPr>
              <w:rPr>
                <w:color w:val="000000" w:themeColor="text1"/>
              </w:rPr>
            </w:pPr>
          </w:p>
          <w:p w14:paraId="66239F01" w14:textId="77777777" w:rsidR="00CF6CF7" w:rsidRPr="005F0EF9" w:rsidRDefault="00CF6CF7" w:rsidP="004422E7">
            <w:pPr>
              <w:rPr>
                <w:color w:val="000000" w:themeColor="text1"/>
              </w:rPr>
            </w:pPr>
          </w:p>
          <w:p w14:paraId="1CB0BAF9" w14:textId="77777777" w:rsidR="00CF6CF7" w:rsidRPr="005F0EF9" w:rsidRDefault="00CF6CF7" w:rsidP="004422E7">
            <w:pPr>
              <w:rPr>
                <w:color w:val="000000" w:themeColor="text1"/>
              </w:rPr>
            </w:pPr>
            <w:r w:rsidRPr="005F0EF9">
              <w:rPr>
                <w:color w:val="000000" w:themeColor="text1"/>
              </w:rPr>
              <w:t>- GV nhận xét tiết học</w:t>
            </w:r>
          </w:p>
          <w:p w14:paraId="14C19992" w14:textId="2BC90510" w:rsidR="00CF6CF7" w:rsidRPr="005F0EF9" w:rsidRDefault="00CF6CF7" w:rsidP="004422E7">
            <w:pPr>
              <w:rPr>
                <w:color w:val="000000" w:themeColor="text1"/>
              </w:rPr>
            </w:pPr>
            <w:r w:rsidRPr="005F0EF9">
              <w:rPr>
                <w:color w:val="000000" w:themeColor="text1"/>
              </w:rPr>
              <w:t>- Dặn dò HS về ôn lại bài và chuẩn bị bài sau: Luyện tập</w:t>
            </w:r>
          </w:p>
        </w:tc>
        <w:tc>
          <w:tcPr>
            <w:tcW w:w="3795" w:type="dxa"/>
          </w:tcPr>
          <w:p w14:paraId="4E21C996" w14:textId="77777777" w:rsidR="00CF6CF7" w:rsidRPr="005F0EF9" w:rsidRDefault="00CF6CF7" w:rsidP="004422E7">
            <w:pPr>
              <w:rPr>
                <w:color w:val="000000" w:themeColor="text1"/>
              </w:rPr>
            </w:pPr>
            <w:r w:rsidRPr="005F0EF9">
              <w:rPr>
                <w:color w:val="000000" w:themeColor="text1"/>
              </w:rPr>
              <w:t>- Qua bài học này, con cần ghi nhớ 2 nội dung kiến thức:</w:t>
            </w:r>
          </w:p>
          <w:p w14:paraId="0FF7C3F1" w14:textId="77777777" w:rsidR="00CF6CF7" w:rsidRPr="005F0EF9" w:rsidRDefault="00CF6CF7" w:rsidP="004422E7">
            <w:pPr>
              <w:rPr>
                <w:color w:val="000000" w:themeColor="text1"/>
              </w:rPr>
            </w:pPr>
            <w:r w:rsidRPr="005F0EF9">
              <w:rPr>
                <w:color w:val="000000" w:themeColor="text1"/>
              </w:rPr>
              <w:t>+ Thương của phép chia số tự nhiên cho số tự nhiên khác 0 có thể viết dưới dạng PS (trường hợp SBC lớn hơn SC và không chia hết cho số chia)</w:t>
            </w:r>
          </w:p>
          <w:p w14:paraId="629F1285" w14:textId="77777777" w:rsidR="00CF6CF7" w:rsidRPr="005F0EF9" w:rsidRDefault="00CF6CF7" w:rsidP="004422E7">
            <w:pPr>
              <w:rPr>
                <w:color w:val="000000" w:themeColor="text1"/>
              </w:rPr>
            </w:pPr>
            <w:r w:rsidRPr="005F0EF9">
              <w:rPr>
                <w:color w:val="000000" w:themeColor="text1"/>
              </w:rPr>
              <w:t>+ Cách so sánh một PS với 1</w:t>
            </w:r>
          </w:p>
          <w:p w14:paraId="622D3CEB" w14:textId="74C6CAE3" w:rsidR="00CF6CF7" w:rsidRPr="005F0EF9" w:rsidRDefault="00CF6CF7" w:rsidP="004422E7">
            <w:pPr>
              <w:rPr>
                <w:color w:val="000000" w:themeColor="text1"/>
              </w:rPr>
            </w:pPr>
          </w:p>
        </w:tc>
      </w:tr>
    </w:tbl>
    <w:p w14:paraId="18AD7367" w14:textId="77777777" w:rsidR="00B60F12" w:rsidRDefault="00B60F12" w:rsidP="004422E7">
      <w:pPr>
        <w:spacing w:after="0"/>
      </w:pPr>
    </w:p>
    <w:p w14:paraId="5130F535" w14:textId="77777777" w:rsidR="00B60F12" w:rsidRDefault="00B60F12" w:rsidP="004422E7">
      <w:pPr>
        <w:spacing w:after="0"/>
      </w:pPr>
    </w:p>
    <w:sectPr w:rsidR="00B60F12" w:rsidSect="00080DFA">
      <w:pgSz w:w="11909" w:h="16834"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E9427C"/>
    <w:multiLevelType w:val="hybridMultilevel"/>
    <w:tmpl w:val="4956CC5C"/>
    <w:lvl w:ilvl="0" w:tplc="BCBAB2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DFA"/>
    <w:rsid w:val="00034C85"/>
    <w:rsid w:val="000637AD"/>
    <w:rsid w:val="00080DFA"/>
    <w:rsid w:val="00092FA5"/>
    <w:rsid w:val="000D11C2"/>
    <w:rsid w:val="00180316"/>
    <w:rsid w:val="001E0673"/>
    <w:rsid w:val="001E35A5"/>
    <w:rsid w:val="001E6912"/>
    <w:rsid w:val="00217FE8"/>
    <w:rsid w:val="00245B50"/>
    <w:rsid w:val="0028066F"/>
    <w:rsid w:val="002C3A6A"/>
    <w:rsid w:val="00304067"/>
    <w:rsid w:val="003057FD"/>
    <w:rsid w:val="003B66C1"/>
    <w:rsid w:val="00400FD0"/>
    <w:rsid w:val="004422E7"/>
    <w:rsid w:val="00444888"/>
    <w:rsid w:val="00465077"/>
    <w:rsid w:val="004B69A5"/>
    <w:rsid w:val="005078CC"/>
    <w:rsid w:val="005639D5"/>
    <w:rsid w:val="00586E99"/>
    <w:rsid w:val="0058775B"/>
    <w:rsid w:val="00592E2A"/>
    <w:rsid w:val="005A5A04"/>
    <w:rsid w:val="005F0EF9"/>
    <w:rsid w:val="00615F0F"/>
    <w:rsid w:val="006946D8"/>
    <w:rsid w:val="0069701B"/>
    <w:rsid w:val="006B4F96"/>
    <w:rsid w:val="006D296B"/>
    <w:rsid w:val="006D7DB0"/>
    <w:rsid w:val="00726B92"/>
    <w:rsid w:val="007E5E82"/>
    <w:rsid w:val="00833C9E"/>
    <w:rsid w:val="0084246E"/>
    <w:rsid w:val="00853D04"/>
    <w:rsid w:val="00874B91"/>
    <w:rsid w:val="00875D23"/>
    <w:rsid w:val="00894BA1"/>
    <w:rsid w:val="008E0717"/>
    <w:rsid w:val="009205D5"/>
    <w:rsid w:val="00925587"/>
    <w:rsid w:val="00925A7F"/>
    <w:rsid w:val="00950DFD"/>
    <w:rsid w:val="0097421D"/>
    <w:rsid w:val="00984B92"/>
    <w:rsid w:val="009B4B93"/>
    <w:rsid w:val="00A1487B"/>
    <w:rsid w:val="00A37F7E"/>
    <w:rsid w:val="00A5697A"/>
    <w:rsid w:val="00A647F9"/>
    <w:rsid w:val="00A81D84"/>
    <w:rsid w:val="00A8295C"/>
    <w:rsid w:val="00A976EF"/>
    <w:rsid w:val="00B60F12"/>
    <w:rsid w:val="00B97BD9"/>
    <w:rsid w:val="00BA16BA"/>
    <w:rsid w:val="00C23FC7"/>
    <w:rsid w:val="00C6260D"/>
    <w:rsid w:val="00C73B0C"/>
    <w:rsid w:val="00CD5138"/>
    <w:rsid w:val="00CF61BA"/>
    <w:rsid w:val="00CF6CF7"/>
    <w:rsid w:val="00D240AD"/>
    <w:rsid w:val="00D45792"/>
    <w:rsid w:val="00D72AC9"/>
    <w:rsid w:val="00D73E2F"/>
    <w:rsid w:val="00D947BA"/>
    <w:rsid w:val="00DA3400"/>
    <w:rsid w:val="00DF7FE3"/>
    <w:rsid w:val="00E3678C"/>
    <w:rsid w:val="00E37D62"/>
    <w:rsid w:val="00E53E1A"/>
    <w:rsid w:val="00EF70C4"/>
    <w:rsid w:val="00F21916"/>
    <w:rsid w:val="00F416C7"/>
    <w:rsid w:val="00F42966"/>
    <w:rsid w:val="00F54DE5"/>
    <w:rsid w:val="00F759F2"/>
    <w:rsid w:val="00FB67B7"/>
    <w:rsid w:val="00FF3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DFA"/>
    <w:pPr>
      <w:ind w:left="720"/>
      <w:contextualSpacing/>
    </w:pPr>
  </w:style>
  <w:style w:type="table" w:styleId="TableGrid">
    <w:name w:val="Table Grid"/>
    <w:basedOn w:val="TableNormal"/>
    <w:uiPriority w:val="59"/>
    <w:rsid w:val="00B60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26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60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DFA"/>
    <w:pPr>
      <w:ind w:left="720"/>
      <w:contextualSpacing/>
    </w:pPr>
  </w:style>
  <w:style w:type="table" w:styleId="TableGrid">
    <w:name w:val="Table Grid"/>
    <w:basedOn w:val="TableNormal"/>
    <w:uiPriority w:val="59"/>
    <w:rsid w:val="00B60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26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6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SKY</cp:lastModifiedBy>
  <cp:revision>5</cp:revision>
  <cp:lastPrinted>2019-01-04T16:32:00Z</cp:lastPrinted>
  <dcterms:created xsi:type="dcterms:W3CDTF">2019-01-07T04:49:00Z</dcterms:created>
  <dcterms:modified xsi:type="dcterms:W3CDTF">2019-01-07T08:35:00Z</dcterms:modified>
</cp:coreProperties>
</file>